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C4" w:rsidRPr="00913CE4" w:rsidRDefault="00E155C4" w:rsidP="00D155B2">
      <w:pPr>
        <w:widowControl w:val="0"/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Тиркеме</w:t>
      </w:r>
      <w:proofErr w:type="spellEnd"/>
    </w:p>
    <w:p w:rsidR="00E155C4" w:rsidRPr="00913CE4" w:rsidRDefault="00E155C4" w:rsidP="00D155B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FE9" w:rsidRDefault="00E155C4" w:rsidP="0032771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</w:t>
      </w:r>
      <w:r w:rsidR="00D15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сынын</w:t>
      </w:r>
      <w:proofErr w:type="spellEnd"/>
      <w:r w:rsidR="00D15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15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Ички</w:t>
      </w:r>
      <w:proofErr w:type="spellEnd"/>
      <w:r w:rsidR="00D15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15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иштер</w:t>
      </w:r>
      <w:proofErr w:type="spellEnd"/>
      <w:r w:rsidR="00D15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155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министрлигинин</w:t>
      </w:r>
      <w:proofErr w:type="spellEnd"/>
    </w:p>
    <w:p w:rsidR="00E155C4" w:rsidRPr="00913CE4" w:rsidRDefault="00E155C4" w:rsidP="0032771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милициянын</w:t>
      </w:r>
      <w:proofErr w:type="spellEnd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генерал-майору </w:t>
      </w: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Шабиров</w:t>
      </w:r>
      <w:proofErr w:type="spellEnd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</w:t>
      </w:r>
      <w:proofErr w:type="spellEnd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Шабирович</w:t>
      </w:r>
      <w:proofErr w:type="spellEnd"/>
    </w:p>
    <w:p w:rsidR="00E155C4" w:rsidRPr="00913CE4" w:rsidRDefault="00E155C4" w:rsidP="0032771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атындагы</w:t>
      </w:r>
      <w:proofErr w:type="spellEnd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Республикалык</w:t>
      </w:r>
      <w:proofErr w:type="spellEnd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окуу</w:t>
      </w:r>
      <w:proofErr w:type="spellEnd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борбору</w:t>
      </w:r>
      <w:proofErr w:type="spellEnd"/>
      <w:r w:rsidRPr="0091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</w:t>
      </w:r>
      <w:r w:rsidRPr="00913CE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өнүндө</w:t>
      </w:r>
    </w:p>
    <w:p w:rsidR="00E155C4" w:rsidRPr="00913CE4" w:rsidRDefault="00E155C4" w:rsidP="0032771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ЖОБО</w:t>
      </w:r>
    </w:p>
    <w:p w:rsidR="00D155B2" w:rsidRPr="00D155B2" w:rsidRDefault="00D155B2" w:rsidP="00D155B2">
      <w:pPr>
        <w:widowControl w:val="0"/>
        <w:shd w:val="clear" w:color="auto" w:fill="FFFFFF"/>
        <w:spacing w:after="0" w:line="276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E155C4" w:rsidRDefault="00E155C4" w:rsidP="0032771F">
      <w:pPr>
        <w:widowControl w:val="0"/>
        <w:shd w:val="clear" w:color="auto" w:fill="FFFFFF"/>
        <w:spacing w:after="0" w:line="276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1. Жалпы жоболор</w:t>
      </w:r>
    </w:p>
    <w:p w:rsidR="00D155B2" w:rsidRPr="00D155B2" w:rsidRDefault="00D155B2" w:rsidP="00D155B2">
      <w:pPr>
        <w:widowControl w:val="0"/>
        <w:shd w:val="clear" w:color="auto" w:fill="FFFFFF"/>
        <w:spacing w:after="0" w:line="276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155C4" w:rsidRPr="00913CE4" w:rsidRDefault="00D155B2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1. </w:t>
      </w:r>
      <w:r w:rsidR="00E155C4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Ички иштер министрлигинин милициянын генерал-майору Шабиров Жапар Шабирович атындагы Республикалык окуу борбору (мындан ары - Борбор) Кыргыз Республикасынын Ички иштер министрлигинин (мындан ары - ИИМ) ведомстволук </w:t>
      </w:r>
      <w:r w:rsidR="00107D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мекемеси</w:t>
      </w:r>
      <w:r w:rsidR="00E155C4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саналат.</w:t>
      </w:r>
    </w:p>
    <w:p w:rsidR="00E568DC" w:rsidRPr="00913CE4" w:rsidRDefault="00E568DC" w:rsidP="0032771F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</w:t>
      </w:r>
      <w:r w:rsidR="00D15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Борбор өз иш</w:t>
      </w:r>
      <w:r w:rsidR="00E81D88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мердүүлүгүн 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7346FB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Конституциясын</w:t>
      </w:r>
      <w:r w:rsidR="00E81D88" w:rsidRPr="00913CE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мыйзамдарын</w:t>
      </w:r>
      <w:r w:rsidR="00E81D88" w:rsidRPr="00913CE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346FB" w:rsidRPr="00913CE4">
        <w:rPr>
          <w:rFonts w:ascii="Times New Roman" w:hAnsi="Times New Roman" w:cs="Times New Roman"/>
          <w:sz w:val="28"/>
          <w:szCs w:val="28"/>
          <w:lang w:val="ky-KG"/>
        </w:rPr>
        <w:t>башка ченемдик укуктук актыларын</w:t>
      </w:r>
      <w:r w:rsidR="00E81D88" w:rsidRPr="00913CE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346FB" w:rsidRPr="00913CE4">
        <w:rPr>
          <w:rFonts w:ascii="Times New Roman" w:hAnsi="Times New Roman" w:cs="Times New Roman"/>
          <w:sz w:val="28"/>
          <w:szCs w:val="28"/>
          <w:lang w:val="ky-KG"/>
        </w:rPr>
        <w:t>мыйзамда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күчүнө</w:t>
      </w:r>
      <w:r w:rsidR="007346FB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кирген </w:t>
      </w:r>
      <w:r w:rsidR="00CA7610" w:rsidRPr="00913CE4">
        <w:rPr>
          <w:rFonts w:ascii="Times New Roman" w:hAnsi="Times New Roman" w:cs="Times New Roman"/>
          <w:sz w:val="28"/>
          <w:szCs w:val="28"/>
          <w:lang w:val="ky-KG"/>
        </w:rPr>
        <w:t>Кыргыз Республикасы катышуучу</w:t>
      </w:r>
      <w:r w:rsidR="00A344DB" w:rsidRPr="00913CE4">
        <w:rPr>
          <w:rFonts w:ascii="Times New Roman" w:hAnsi="Times New Roman" w:cs="Times New Roman"/>
          <w:sz w:val="28"/>
          <w:szCs w:val="28"/>
          <w:lang w:val="ky-KG"/>
        </w:rPr>
        <w:t>су болуп эсептелинген</w:t>
      </w:r>
      <w:r w:rsidR="00CA7610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46FB" w:rsidRPr="00913CE4">
        <w:rPr>
          <w:rFonts w:ascii="Times New Roman" w:hAnsi="Times New Roman" w:cs="Times New Roman"/>
          <w:sz w:val="28"/>
          <w:szCs w:val="28"/>
          <w:lang w:val="ky-KG"/>
        </w:rPr>
        <w:t>эл аралык келишимдерине</w:t>
      </w:r>
      <w:r w:rsidR="001937A2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346FB" w:rsidRPr="00913CE4">
        <w:rPr>
          <w:rFonts w:ascii="Times New Roman" w:hAnsi="Times New Roman" w:cs="Times New Roman"/>
          <w:sz w:val="28"/>
          <w:szCs w:val="28"/>
          <w:lang w:val="ky-KG"/>
        </w:rPr>
        <w:t>ИИМдин</w:t>
      </w:r>
      <w:r w:rsidR="00B00E7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07D1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</w:t>
      </w:r>
      <w:r w:rsidR="00F342B5">
        <w:rPr>
          <w:rFonts w:ascii="Times New Roman" w:hAnsi="Times New Roman" w:cs="Times New Roman"/>
          <w:sz w:val="28"/>
          <w:szCs w:val="28"/>
          <w:lang w:val="ky-KG"/>
        </w:rPr>
        <w:t>илим берүү жана илим м</w:t>
      </w:r>
      <w:r w:rsidR="001937A2" w:rsidRPr="00913CE4">
        <w:rPr>
          <w:rFonts w:ascii="Times New Roman" w:hAnsi="Times New Roman" w:cs="Times New Roman"/>
          <w:sz w:val="28"/>
          <w:szCs w:val="28"/>
          <w:lang w:val="ky-KG"/>
        </w:rPr>
        <w:t>инистрлигинин (мындан ары - БИМ)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ведомств</w:t>
      </w:r>
      <w:r w:rsidR="001937A2" w:rsidRPr="00913CE4">
        <w:rPr>
          <w:rFonts w:ascii="Times New Roman" w:hAnsi="Times New Roman" w:cs="Times New Roman"/>
          <w:sz w:val="28"/>
          <w:szCs w:val="28"/>
          <w:lang w:val="ky-KG"/>
        </w:rPr>
        <w:t>олук актыларын</w:t>
      </w:r>
      <w:r w:rsidR="00A344DB" w:rsidRPr="00913CE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C1A23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344DB" w:rsidRPr="00913CE4">
        <w:rPr>
          <w:rFonts w:ascii="Times New Roman" w:hAnsi="Times New Roman" w:cs="Times New Roman"/>
          <w:sz w:val="28"/>
          <w:szCs w:val="28"/>
          <w:lang w:val="ky-KG"/>
        </w:rPr>
        <w:t>ошондой эле ушул Жобого ылайык</w:t>
      </w:r>
      <w:r w:rsidR="002C1A23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44DB" w:rsidRPr="00913CE4">
        <w:rPr>
          <w:rFonts w:ascii="Times New Roman" w:hAnsi="Times New Roman" w:cs="Times New Roman"/>
          <w:sz w:val="28"/>
          <w:szCs w:val="28"/>
          <w:lang w:val="ky-KG"/>
        </w:rPr>
        <w:t>жүзөгө ашырат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2067C" w:rsidRPr="0002067C" w:rsidRDefault="00D155B2" w:rsidP="0032771F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2067C">
        <w:rPr>
          <w:rFonts w:ascii="Times New Roman" w:hAnsi="Times New Roman" w:cs="Times New Roman"/>
          <w:sz w:val="28"/>
          <w:szCs w:val="28"/>
          <w:lang w:val="ky-KG"/>
        </w:rPr>
        <w:t>3. </w:t>
      </w:r>
      <w:r w:rsidR="0002067C" w:rsidRPr="0002067C">
        <w:rPr>
          <w:rFonts w:ascii="Times New Roman" w:hAnsi="Times New Roman" w:cs="Times New Roman"/>
          <w:sz w:val="28"/>
          <w:szCs w:val="28"/>
          <w:lang w:val="ky-KG"/>
        </w:rPr>
        <w:t>Борбор юридикалык жак болуп саналат, финансылык өз алдынчалыкка ээ, Күжүрмөн туусу жана Борбордун жана ал карамагында турган органдын аталышы жазылган мөөрү бар.</w:t>
      </w:r>
    </w:p>
    <w:p w:rsidR="00E568DC" w:rsidRPr="00913CE4" w:rsidRDefault="00E568DC" w:rsidP="0032771F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D155B2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түзүмү жана штаттык саны Кыргыз Республикасынын </w:t>
      </w:r>
      <w:proofErr w:type="spellStart"/>
      <w:r w:rsidRPr="00913CE4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CE4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CE4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бекитилет.</w:t>
      </w:r>
    </w:p>
    <w:p w:rsidR="00353B4E" w:rsidRPr="00913CE4" w:rsidRDefault="00E568DC" w:rsidP="0032771F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D155B2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толук аталышы: </w:t>
      </w:r>
    </w:p>
    <w:p w:rsidR="0032771F" w:rsidRPr="0039127D" w:rsidRDefault="00E568DC" w:rsidP="00327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тилде: </w:t>
      </w:r>
      <w:r w:rsidR="0032771F" w:rsidRPr="003912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7D5A8E" w:rsidRPr="00913CE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сынын Ички иштер министрлигинин </w:t>
      </w:r>
      <w:r w:rsidR="00194F7F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милициянын генерал-майору Шабиров Жапар Шабирович атындагы 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Республикалык окуу борбору</w:t>
      </w:r>
      <w:r w:rsidR="0032771F" w:rsidRPr="003912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7D5A8E" w:rsidRPr="00913CE4" w:rsidRDefault="007D5A8E" w:rsidP="0032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расмий</w:t>
      </w:r>
      <w:r w:rsidR="00E568D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тилде:</w:t>
      </w:r>
      <w:r w:rsidR="003277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771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Республиканский учебный центр Министерства внутренних дел Кыргызской Республики </w:t>
      </w:r>
      <w:r w:rsidR="00194F7F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 генерал-майора милиции </w:t>
      </w:r>
      <w:proofErr w:type="spellStart"/>
      <w:r w:rsidR="00194F7F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Шабирова</w:t>
      </w:r>
      <w:proofErr w:type="spellEnd"/>
      <w:r w:rsidR="00194F7F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4F7F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Жапара</w:t>
      </w:r>
      <w:proofErr w:type="spellEnd"/>
      <w:r w:rsidR="00194F7F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4F7F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Шабировича</w:t>
      </w:r>
      <w:proofErr w:type="spellEnd"/>
      <w:r w:rsidR="0032771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D5A8E" w:rsidRPr="00913CE4" w:rsidRDefault="00E568DC" w:rsidP="0032771F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Кыскартылган аталышы:</w:t>
      </w:r>
    </w:p>
    <w:p w:rsidR="007D5A8E" w:rsidRPr="00913CE4" w:rsidRDefault="00D155B2" w:rsidP="0032771F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тилде:</w:t>
      </w:r>
      <w:r w:rsidR="0032771F" w:rsidRPr="0032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771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2771F">
        <w:rPr>
          <w:rFonts w:ascii="Times New Roman" w:hAnsi="Times New Roman" w:cs="Times New Roman"/>
          <w:sz w:val="28"/>
          <w:szCs w:val="28"/>
          <w:lang w:val="ky-KG"/>
        </w:rPr>
        <w:t>РОБ</w:t>
      </w:r>
      <w:r w:rsidR="0032771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953B2" w:rsidRDefault="00E568DC" w:rsidP="0032771F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расмий тилде: </w:t>
      </w:r>
      <w:r w:rsidR="0032771F" w:rsidRPr="003912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32771F" w:rsidRPr="00913CE4">
        <w:rPr>
          <w:rFonts w:ascii="Times New Roman" w:hAnsi="Times New Roman" w:cs="Times New Roman"/>
          <w:sz w:val="28"/>
          <w:szCs w:val="28"/>
          <w:lang w:val="ky-KG"/>
        </w:rPr>
        <w:t>РУЦ</w:t>
      </w:r>
      <w:r w:rsidR="0032771F" w:rsidRPr="003912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568DC" w:rsidRPr="00913CE4" w:rsidRDefault="002B535F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6.</w:t>
      </w:r>
      <w:r w:rsidR="00D155B2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Борбордун юридикалык дареги</w:t>
      </w:r>
      <w:r w:rsidR="00E568D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="004170E7" w:rsidRPr="00913CE4">
        <w:rPr>
          <w:rFonts w:ascii="Times New Roman" w:hAnsi="Times New Roman" w:cs="Times New Roman"/>
          <w:sz w:val="28"/>
          <w:szCs w:val="28"/>
          <w:lang w:val="ky-KG"/>
        </w:rPr>
        <w:t>720046, Кыргыз Республикасы,</w:t>
      </w:r>
      <w:r w:rsidR="00E568D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Бишкек ша</w:t>
      </w:r>
      <w:r w:rsidR="007D5A8E" w:rsidRPr="00913CE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568DC" w:rsidRPr="00913CE4">
        <w:rPr>
          <w:rFonts w:ascii="Times New Roman" w:hAnsi="Times New Roman" w:cs="Times New Roman"/>
          <w:sz w:val="28"/>
          <w:szCs w:val="28"/>
          <w:lang w:val="ky-KG"/>
        </w:rPr>
        <w:t>ры, Месароша кɵчɵ</w:t>
      </w:r>
      <w:r w:rsidR="007D5A8E" w:rsidRPr="00913CE4">
        <w:rPr>
          <w:rFonts w:ascii="Times New Roman" w:hAnsi="Times New Roman" w:cs="Times New Roman"/>
          <w:sz w:val="28"/>
          <w:szCs w:val="28"/>
          <w:lang w:val="ky-KG"/>
        </w:rPr>
        <w:t>сү, 3.</w:t>
      </w:r>
    </w:p>
    <w:p w:rsidR="000D603C" w:rsidRPr="00913CE4" w:rsidRDefault="000D603C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7.</w:t>
      </w:r>
      <w:r w:rsidR="00D155B2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141759" w:rsidRPr="00913CE4">
        <w:rPr>
          <w:rFonts w:ascii="Times New Roman" w:hAnsi="Times New Roman" w:cs="Times New Roman"/>
          <w:sz w:val="28"/>
          <w:szCs w:val="28"/>
          <w:lang w:val="ky-KG"/>
        </w:rPr>
        <w:t>Борбордун ы</w:t>
      </w:r>
      <w:r w:rsidR="00DA206F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кчам башкаруу укугунда бекитип берилген 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имараттары, курул</w:t>
      </w:r>
      <w:r w:rsidR="004170E7" w:rsidRPr="00913CE4">
        <w:rPr>
          <w:rFonts w:ascii="Times New Roman" w:hAnsi="Times New Roman" w:cs="Times New Roman"/>
          <w:sz w:val="28"/>
          <w:szCs w:val="28"/>
          <w:lang w:val="ky-KG"/>
        </w:rPr>
        <w:t>уштары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, жабдуулары, </w:t>
      </w:r>
      <w:r w:rsidR="004170E7" w:rsidRPr="00913CE4">
        <w:rPr>
          <w:rFonts w:ascii="Times New Roman" w:hAnsi="Times New Roman" w:cs="Times New Roman"/>
          <w:sz w:val="28"/>
          <w:szCs w:val="28"/>
          <w:lang w:val="ky-KG"/>
        </w:rPr>
        <w:t>шаймандары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, башка материалдык баалуулуктары жана каражаттары мамлек</w:t>
      </w:r>
      <w:r w:rsidR="00141759" w:rsidRPr="00913CE4">
        <w:rPr>
          <w:rFonts w:ascii="Times New Roman" w:hAnsi="Times New Roman" w:cs="Times New Roman"/>
          <w:sz w:val="28"/>
          <w:szCs w:val="28"/>
          <w:lang w:val="ky-KG"/>
        </w:rPr>
        <w:t>еттик менчик болуп саналат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D603C" w:rsidRPr="00913CE4" w:rsidRDefault="00D155B2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8. </w:t>
      </w:r>
      <w:r w:rsidR="000D603C" w:rsidRPr="00913CE4">
        <w:rPr>
          <w:rFonts w:ascii="Times New Roman" w:hAnsi="Times New Roman" w:cs="Times New Roman"/>
          <w:sz w:val="28"/>
          <w:szCs w:val="28"/>
          <w:lang w:val="ky-KG"/>
        </w:rPr>
        <w:t>Борбор өз</w:t>
      </w:r>
      <w:r w:rsidR="00306E6D">
        <w:rPr>
          <w:rFonts w:ascii="Times New Roman" w:hAnsi="Times New Roman" w:cs="Times New Roman"/>
          <w:sz w:val="28"/>
          <w:szCs w:val="28"/>
          <w:lang w:val="ky-KG"/>
        </w:rPr>
        <w:t xml:space="preserve"> ишмердүүлүгүн </w:t>
      </w:r>
      <w:r w:rsidR="00CD5DD7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ички иштер органдарынын </w:t>
      </w:r>
      <w:r w:rsidR="00306E6D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</w:t>
      </w:r>
      <w:r w:rsidR="00306E6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ИИО) жана </w:t>
      </w:r>
      <w:r w:rsidR="00CD5DD7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306E6D">
        <w:rPr>
          <w:rFonts w:ascii="Times New Roman" w:hAnsi="Times New Roman" w:cs="Times New Roman"/>
          <w:sz w:val="28"/>
          <w:szCs w:val="28"/>
          <w:lang w:val="ky-KG"/>
        </w:rPr>
        <w:t>укук коргоо органдарынын түзүмдөрү менен</w:t>
      </w:r>
      <w:r w:rsidR="00CD5DD7" w:rsidRPr="00913CE4">
        <w:rPr>
          <w:rFonts w:ascii="Times New Roman" w:hAnsi="Times New Roman" w:cs="Times New Roman"/>
          <w:sz w:val="28"/>
          <w:szCs w:val="28"/>
          <w:lang w:val="ky-KG"/>
        </w:rPr>
        <w:t>, мамлекеттик бийлик органдары,</w:t>
      </w:r>
      <w:r w:rsidR="00141759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5DD7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жеке жана юридикалык жактар </w:t>
      </w:r>
      <w:r w:rsidR="000D603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306E6D">
        <w:rPr>
          <w:rFonts w:ascii="Times New Roman" w:hAnsi="Times New Roman" w:cs="Times New Roman"/>
          <w:sz w:val="28"/>
          <w:szCs w:val="28"/>
          <w:lang w:val="ky-KG"/>
        </w:rPr>
        <w:t xml:space="preserve">кызматташуу аркылуу </w:t>
      </w:r>
      <w:r w:rsidR="0068325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жүргүзɵт, </w:t>
      </w:r>
      <w:r w:rsidR="000D603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белгиленген тартипте </w:t>
      </w:r>
      <w:r w:rsidR="0068325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чет мамлекеттердин укук коргоо органдары менен </w:t>
      </w:r>
      <w:r w:rsidR="000D603C" w:rsidRPr="00913CE4">
        <w:rPr>
          <w:rFonts w:ascii="Times New Roman" w:hAnsi="Times New Roman" w:cs="Times New Roman"/>
          <w:sz w:val="28"/>
          <w:szCs w:val="28"/>
          <w:lang w:val="ky-KG"/>
        </w:rPr>
        <w:t>кызматташат.</w:t>
      </w:r>
    </w:p>
    <w:p w:rsidR="00CD5DD7" w:rsidRPr="00913CE4" w:rsidRDefault="00CD5DD7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603C" w:rsidRPr="00913CE4" w:rsidRDefault="000D603C" w:rsidP="001C397E">
      <w:pPr>
        <w:widowControl w:val="0"/>
        <w:tabs>
          <w:tab w:val="left" w:pos="14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b/>
          <w:sz w:val="28"/>
          <w:szCs w:val="28"/>
          <w:lang w:val="ky-KG"/>
        </w:rPr>
        <w:t>2. Борбордун негизги милдеттери</w:t>
      </w:r>
    </w:p>
    <w:p w:rsidR="00CD5DD7" w:rsidRPr="00D155B2" w:rsidRDefault="00CD5DD7" w:rsidP="00D155B2">
      <w:pPr>
        <w:widowControl w:val="0"/>
        <w:tabs>
          <w:tab w:val="left" w:pos="142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0D603C" w:rsidRPr="00913CE4" w:rsidRDefault="000D603C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9.</w:t>
      </w:r>
      <w:r w:rsidR="00D155B2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Борбор төмөнкү негизги милдеттерди аткарат:</w:t>
      </w:r>
    </w:p>
    <w:p w:rsidR="00144AA2" w:rsidRPr="001C397E" w:rsidRDefault="00144AA2" w:rsidP="00D155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</w:t>
      </w:r>
      <w:r w:rsidR="00D155B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306E6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ИИО</w:t>
      </w:r>
      <w:r w:rsidR="00313D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нын</w:t>
      </w:r>
      <w:r w:rsidR="00306E6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башка </w:t>
      </w:r>
      <w:r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укук коргоо органдарына</w:t>
      </w:r>
      <w:r w:rsidR="001C3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C397E"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катардагы жана кенже жетектөөчү курам кызмат</w:t>
      </w:r>
      <w:r w:rsidR="001C3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тарына</w:t>
      </w:r>
      <w:r w:rsidR="001C397E"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жаңыдан  кирип жаткан жарандарды </w:t>
      </w:r>
      <w:r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(мындан ары – талапкерлер</w:t>
      </w:r>
      <w:r w:rsidRPr="001C3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) </w:t>
      </w:r>
      <w:r w:rsidR="00306E6D" w:rsidRPr="001C397E">
        <w:rPr>
          <w:rFonts w:ascii="Times New Roman" w:hAnsi="Times New Roman" w:cs="Times New Roman"/>
          <w:bCs/>
          <w:sz w:val="28"/>
          <w:szCs w:val="28"/>
          <w:lang w:val="ky-KG"/>
        </w:rPr>
        <w:t>баштапкы атайын кесиптик даярдоо</w:t>
      </w:r>
      <w:r w:rsidR="00306E6D" w:rsidRPr="001C3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1C3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(мындан ары – баштапкы даярдоо);</w:t>
      </w:r>
    </w:p>
    <w:p w:rsidR="00144AA2" w:rsidRPr="00913CE4" w:rsidRDefault="00D155B2" w:rsidP="00D155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 </w:t>
      </w:r>
      <w:r w:rsidR="00144AA2"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1C3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ИИО</w:t>
      </w:r>
      <w:r w:rsidR="00313D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нын</w:t>
      </w:r>
      <w:r w:rsidR="001C397E"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C3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жана башка </w:t>
      </w:r>
      <w:r w:rsidR="00144AA2"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укук коргоо органдарынын катардагы жана кенже жетектөөчү курамынын кызматкерлерин кайра даярдоо жана квалификациясын жогорулатуу</w:t>
      </w:r>
      <w:r w:rsidR="001C3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(мындан ары – угуучулар). </w:t>
      </w:r>
      <w:r w:rsidR="00144AA2" w:rsidRPr="00913C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1C397E" w:rsidRDefault="001C397E" w:rsidP="00D155B2">
      <w:pPr>
        <w:widowControl w:val="0"/>
        <w:tabs>
          <w:tab w:val="left" w:pos="142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</w:pPr>
    </w:p>
    <w:p w:rsidR="00962CBB" w:rsidRPr="00913CE4" w:rsidRDefault="003D2A2D" w:rsidP="001C397E">
      <w:pPr>
        <w:widowControl w:val="0"/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>3</w:t>
      </w:r>
      <w:r w:rsidR="00962CBB" w:rsidRPr="00913CE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>. Борбордун негизги функциялары</w:t>
      </w:r>
    </w:p>
    <w:p w:rsidR="00703D9F" w:rsidRPr="00D155B2" w:rsidRDefault="00703D9F" w:rsidP="00D155B2">
      <w:pPr>
        <w:widowControl w:val="0"/>
        <w:tabs>
          <w:tab w:val="left" w:pos="142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</w:p>
    <w:p w:rsidR="00962CBB" w:rsidRPr="00913CE4" w:rsidRDefault="000A6060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10.</w:t>
      </w:r>
      <w:r w:rsidR="00D155B2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Борбор өзүнө жүктөлгөн милдеттерди </w:t>
      </w:r>
      <w:r w:rsidR="000B59ED" w:rsidRPr="00913CE4">
        <w:rPr>
          <w:rFonts w:ascii="Times New Roman" w:hAnsi="Times New Roman" w:cs="Times New Roman"/>
          <w:sz w:val="28"/>
          <w:szCs w:val="28"/>
          <w:lang w:val="ky-KG"/>
        </w:rPr>
        <w:t>аткаруу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төмөнкү функцияларды аткарат:</w:t>
      </w:r>
    </w:p>
    <w:p w:rsidR="000A6060" w:rsidRPr="00913CE4" w:rsidRDefault="0068325C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0A6060" w:rsidRPr="00913CE4">
        <w:rPr>
          <w:rFonts w:ascii="Times New Roman" w:hAnsi="Times New Roman" w:cs="Times New Roman"/>
          <w:sz w:val="28"/>
          <w:szCs w:val="28"/>
          <w:lang w:val="ky-KG"/>
        </w:rPr>
        <w:t>Кыргы</w:t>
      </w:r>
      <w:r w:rsidR="0016114D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з Республикасынын мыйзамдарына </w:t>
      </w:r>
      <w:r w:rsidR="000A6060" w:rsidRPr="00913CE4">
        <w:rPr>
          <w:rFonts w:ascii="Times New Roman" w:hAnsi="Times New Roman" w:cs="Times New Roman"/>
          <w:sz w:val="28"/>
          <w:szCs w:val="28"/>
          <w:lang w:val="ky-KG"/>
        </w:rPr>
        <w:t>ылайык билим берүү проце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ссин уюштуруу жана ишке ашыруу;</w:t>
      </w:r>
    </w:p>
    <w:p w:rsidR="000A6060" w:rsidRPr="00913CE4" w:rsidRDefault="000A6060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оң тажрыйбаны, окутуунун заманбап инновациялык түрлөрүн жана методдорун ишке киргизүү</w:t>
      </w:r>
      <w:r w:rsidR="00AD1CDB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D1CDB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окуу-тарбиялоо тартибин </w:t>
      </w:r>
      <w:r w:rsidR="00AD1CDB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үзгүлтүксүз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өркүндөтүү, аны </w:t>
      </w:r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ИИО</w:t>
      </w:r>
      <w:r w:rsidR="00313D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башка укук коргоо органдарынын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алдына коюлган маселелерди чечүүгө максималдуу практикалык багытталышын камсыз кылуу;</w:t>
      </w:r>
    </w:p>
    <w:p w:rsidR="000A6060" w:rsidRPr="00913CE4" w:rsidRDefault="000A6060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окуу китептерин, окуу куралдарын, лекцияларды, тематикалык жыйнактарды, илимий эмгектерди жана конференция</w:t>
      </w:r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материалдарын даярдоого жана басып чыгарууга катышуу;</w:t>
      </w:r>
    </w:p>
    <w:p w:rsidR="000A6060" w:rsidRPr="00913CE4" w:rsidRDefault="0068325C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0A6060" w:rsidRPr="00913CE4">
        <w:rPr>
          <w:rFonts w:ascii="Times New Roman" w:hAnsi="Times New Roman" w:cs="Times New Roman"/>
          <w:sz w:val="28"/>
          <w:szCs w:val="28"/>
          <w:lang w:val="ky-KG"/>
        </w:rPr>
        <w:t>инсандын ар тараптуу өнүгүүсү жана анын жөндөмүн ар тараптан ачып көрсөтүү үчүн кыйла жагымдуу шарттарды түзүү;</w:t>
      </w:r>
    </w:p>
    <w:p w:rsidR="000A6060" w:rsidRPr="00913CE4" w:rsidRDefault="000A6060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окуу-материалдык базаны жана </w:t>
      </w:r>
      <w:r w:rsidR="00F16C6B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каржы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-чарбалык ишти чыңдоо;</w:t>
      </w:r>
    </w:p>
    <w:p w:rsidR="0068325C" w:rsidRPr="00913CE4" w:rsidRDefault="000A6060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11B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AD1CDB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Борборд</w:t>
      </w:r>
      <w:proofErr w:type="spellEnd"/>
      <w:r w:rsidR="00AD1CDB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ɵздүк</w:t>
      </w:r>
      <w:proofErr w:type="spellEnd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курамынын</w:t>
      </w:r>
      <w:proofErr w:type="spellEnd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ыкчам-кызматтык</w:t>
      </w:r>
      <w:proofErr w:type="spellEnd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милдеттери</w:t>
      </w:r>
      <w:proofErr w:type="spellEnd"/>
      <w:r w:rsidR="00732A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</w:t>
      </w:r>
      <w:proofErr w:type="spellEnd"/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күжүрмɵн</w:t>
      </w:r>
      <w:proofErr w:type="spellEnd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даярды</w:t>
      </w:r>
      <w:proofErr w:type="spellEnd"/>
      <w:r w:rsidR="00AD1CDB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гын</w:t>
      </w:r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жогорулатуу</w:t>
      </w:r>
      <w:proofErr w:type="spellEnd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ИИО</w:t>
      </w:r>
      <w:r w:rsidR="00313D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башка укук коргоо органдарынын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тиешелүү</w:t>
      </w:r>
      <w:proofErr w:type="spellEnd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бɵлүмдɵ</w:t>
      </w:r>
      <w:proofErr w:type="gram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proofErr w:type="spellEnd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</w:t>
      </w:r>
      <w:r w:rsidR="0068325C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аттары</w:t>
      </w:r>
      <w:proofErr w:type="spellEnd"/>
      <w:r w:rsidR="0068325C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325C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68325C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325C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ɵз</w:t>
      </w:r>
      <w:proofErr w:type="spellEnd"/>
      <w:r w:rsidR="00585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ара </w:t>
      </w:r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кызматташуу</w:t>
      </w:r>
      <w:r w:rsidR="0068325C"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3D9F" w:rsidRPr="00913CE4" w:rsidRDefault="0068325C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11B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528BF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курстарды, семинарларды, тренингдерди </w:t>
      </w:r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уюштуруу жана өткө</w:t>
      </w:r>
      <w:proofErr w:type="gramStart"/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F528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үү;</w:t>
      </w:r>
    </w:p>
    <w:p w:rsidR="001057AF" w:rsidRPr="003D2A2D" w:rsidRDefault="00111B1F" w:rsidP="00D155B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 </w:t>
      </w:r>
      <w:r w:rsidR="001057AF" w:rsidRPr="003D2A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550F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ИИО</w:t>
      </w:r>
      <w:r w:rsidR="00313D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50F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башка </w:t>
      </w:r>
      <w:r w:rsidR="001057AF" w:rsidRPr="003D2A2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укук коргоо </w:t>
      </w:r>
      <w:r w:rsidR="001057AF" w:rsidRPr="003D2A2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органдарынын катардагы жана кенже жетектөөчү курамынын кызматкерлерин даярдоо, кайра даярдоо жана квалификациясын жогорулатуу</w:t>
      </w:r>
      <w:r w:rsidR="001057AF" w:rsidRPr="003D2A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3C02" w:rsidRPr="003D2A2D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3D2A2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63C02" w:rsidRPr="003D2A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3896" w:rsidRPr="003D2A2D">
        <w:rPr>
          <w:rFonts w:ascii="Times New Roman" w:hAnsi="Times New Roman" w:cs="Times New Roman"/>
          <w:sz w:val="28"/>
          <w:szCs w:val="28"/>
          <w:lang w:val="ky-KG"/>
        </w:rPr>
        <w:t xml:space="preserve">билим берүү </w:t>
      </w:r>
      <w:r w:rsidR="00B63C02" w:rsidRPr="003D2A2D">
        <w:rPr>
          <w:rFonts w:ascii="Times New Roman" w:hAnsi="Times New Roman" w:cs="Times New Roman"/>
          <w:sz w:val="28"/>
          <w:szCs w:val="28"/>
          <w:lang w:val="ky-KG"/>
        </w:rPr>
        <w:t xml:space="preserve">чөйрөсүндө </w:t>
      </w:r>
      <w:r w:rsidR="001057AF" w:rsidRPr="003D2A2D">
        <w:rPr>
          <w:rFonts w:ascii="Times New Roman" w:hAnsi="Times New Roman" w:cs="Times New Roman"/>
          <w:sz w:val="28"/>
          <w:szCs w:val="28"/>
          <w:lang w:val="ky-KG"/>
        </w:rPr>
        <w:t xml:space="preserve">укуктук </w:t>
      </w:r>
      <w:r w:rsidR="00B63C02" w:rsidRPr="003D2A2D">
        <w:rPr>
          <w:rFonts w:ascii="Times New Roman" w:hAnsi="Times New Roman" w:cs="Times New Roman"/>
          <w:sz w:val="28"/>
          <w:szCs w:val="28"/>
          <w:lang w:val="ky-KG"/>
        </w:rPr>
        <w:t xml:space="preserve">ченемдик </w:t>
      </w:r>
      <w:r w:rsidR="001057AF" w:rsidRPr="003D2A2D">
        <w:rPr>
          <w:rFonts w:ascii="Times New Roman" w:hAnsi="Times New Roman" w:cs="Times New Roman"/>
          <w:sz w:val="28"/>
          <w:szCs w:val="28"/>
          <w:lang w:val="ky-KG"/>
        </w:rPr>
        <w:t xml:space="preserve">актыларын </w:t>
      </w:r>
      <w:r w:rsidR="00E74E8F" w:rsidRPr="003D2A2D">
        <w:rPr>
          <w:rFonts w:ascii="Times New Roman" w:hAnsi="Times New Roman" w:cs="Times New Roman"/>
          <w:sz w:val="28"/>
          <w:szCs w:val="28"/>
          <w:lang w:val="ky-KG"/>
        </w:rPr>
        <w:t>иштеп чыгуу.</w:t>
      </w:r>
    </w:p>
    <w:p w:rsidR="001A2FA2" w:rsidRPr="003D2A2D" w:rsidRDefault="001A2FA2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A6060" w:rsidRPr="00913CE4" w:rsidRDefault="00313D7C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 Талапкерлер жана угуучулар</w:t>
      </w:r>
    </w:p>
    <w:p w:rsidR="00703D9F" w:rsidRPr="00111B1F" w:rsidRDefault="00703D9F" w:rsidP="00111B1F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E6C39" w:rsidRPr="00913CE4" w:rsidRDefault="00313D7C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Талапкер</w:t>
      </w:r>
      <w:r w:rsidR="004A6D43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лерди окууга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03D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алуусу</w:t>
      </w:r>
      <w:r w:rsidR="002F52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Борбордун </w:t>
      </w:r>
      <w:r w:rsidR="00A51C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начальнигинин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буйругу менен </w:t>
      </w:r>
      <w:r w:rsidR="00C527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жүзөгө ашырылат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Борбор ар бир талапкер менен тараптардын милдеттери жɵнүндɵ келишим</w:t>
      </w:r>
      <w:r w:rsidR="004A6D43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түзөт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5A7363" w:rsidRPr="00E03DA7" w:rsidRDefault="00AE6C39" w:rsidP="00D155B2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12.</w:t>
      </w:r>
      <w:r w:rsidR="00111B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 </w:t>
      </w:r>
      <w:r w:rsidR="001A580A" w:rsidRPr="00E03DA7">
        <w:rPr>
          <w:rFonts w:ascii="Times New Roman" w:hAnsi="Times New Roman" w:cs="Times New Roman"/>
          <w:sz w:val="28"/>
          <w:szCs w:val="28"/>
          <w:lang w:val="ky-KG"/>
        </w:rPr>
        <w:t xml:space="preserve">Талапкерлердин физикалык күч менен, атайын каражаттарды, курал-жарактарды, жана аскер жабдууларын пайдалануу менен байланышкан шарттардагы иш-кесиптик жөндөмдүүлүгүн текшерүүнү өткөрүү тартиби жана алгачкы даярдоо окуу программаларынын мазмуну жана структурасы, узактыгы </w:t>
      </w:r>
      <w:r w:rsidR="002C7B69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1A580A" w:rsidRPr="00E03DA7">
        <w:rPr>
          <w:rFonts w:ascii="Times New Roman" w:hAnsi="Times New Roman" w:cs="Times New Roman"/>
          <w:sz w:val="28"/>
          <w:szCs w:val="28"/>
          <w:lang w:val="ky-KG"/>
        </w:rPr>
        <w:t>орбордун жетекчиси тарабынан аныкталат.</w:t>
      </w:r>
    </w:p>
    <w:p w:rsidR="004A6D43" w:rsidRPr="00913CE4" w:rsidRDefault="00AE6C39" w:rsidP="00D155B2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13.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A730A6" w:rsidRPr="00913CE4">
        <w:rPr>
          <w:rFonts w:ascii="Times New Roman" w:hAnsi="Times New Roman" w:cs="Times New Roman"/>
          <w:sz w:val="28"/>
          <w:szCs w:val="28"/>
          <w:lang w:val="ky-KG"/>
        </w:rPr>
        <w:t>Баштапкы даярдоо, кайрадан даярдоо жана квалификациясын жогорулатуу программалары окутуу процесси ичинде</w:t>
      </w:r>
      <w:r w:rsidR="00DC4D7E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мыйзамдарынын же талапкерлерге карата квалификациялык талаптардын ɵзгɵрүү мүмкүнчүлүгүн эске алуу менен </w:t>
      </w:r>
      <w:r w:rsidR="00DC4D7E" w:rsidRPr="00E03DA7">
        <w:rPr>
          <w:rFonts w:ascii="Times New Roman" w:hAnsi="Times New Roman" w:cs="Times New Roman"/>
          <w:sz w:val="28"/>
          <w:szCs w:val="28"/>
          <w:lang w:val="ky-KG"/>
        </w:rPr>
        <w:t>ɵркүндɵтүлүшү</w:t>
      </w:r>
      <w:r w:rsidR="00DC4D7E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жана ɵзгɵрүлүшү мүмкүн.</w:t>
      </w:r>
    </w:p>
    <w:p w:rsidR="00AE6C39" w:rsidRPr="00913CE4" w:rsidRDefault="00111B1F" w:rsidP="00D155B2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14. </w:t>
      </w:r>
      <w:r w:rsidR="00733BE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Талапкерлер </w:t>
      </w:r>
      <w:r w:rsidR="00AE6C39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жана угуучулар </w:t>
      </w:r>
      <w:r w:rsidR="00803323" w:rsidRPr="00913CE4">
        <w:rPr>
          <w:rFonts w:ascii="Times New Roman" w:hAnsi="Times New Roman" w:cs="Times New Roman"/>
          <w:sz w:val="28"/>
          <w:szCs w:val="28"/>
          <w:lang w:val="ky-KG"/>
        </w:rPr>
        <w:t>тɵмɵнкүлɵргɵ укуктуу</w:t>
      </w:r>
      <w:r w:rsidR="00AE6C39" w:rsidRPr="00913CE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E6C39" w:rsidRPr="00913CE4" w:rsidRDefault="004E045E" w:rsidP="00D155B2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D91B60" w:rsidRPr="00913CE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E6C39" w:rsidRPr="00913CE4">
        <w:rPr>
          <w:rFonts w:ascii="Times New Roman" w:hAnsi="Times New Roman" w:cs="Times New Roman"/>
          <w:sz w:val="28"/>
          <w:szCs w:val="28"/>
          <w:lang w:val="ky-KG"/>
        </w:rPr>
        <w:t>орбордун окуу, материалдык-техникалык жана социалдык-тиричилик базасын белгиленген тартипте пайдаланууга;</w:t>
      </w:r>
    </w:p>
    <w:p w:rsidR="00AE6C39" w:rsidRPr="00913CE4" w:rsidRDefault="00AE6C39" w:rsidP="00D155B2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окуу процессин, илимий-изилдөө, тарбиялоо иштери</w:t>
      </w:r>
      <w:r w:rsidR="00A730A6" w:rsidRPr="00913CE4">
        <w:rPr>
          <w:rFonts w:ascii="Times New Roman" w:hAnsi="Times New Roman" w:cs="Times New Roman"/>
          <w:sz w:val="28"/>
          <w:szCs w:val="28"/>
          <w:lang w:val="ky-KG"/>
        </w:rPr>
        <w:t>н, ошондой эле жетишүүсүн, тартибин жана турмуш-тиричилигин жакшыртуу</w:t>
      </w:r>
      <w:r w:rsidR="00550F3C">
        <w:rPr>
          <w:rFonts w:ascii="Times New Roman" w:hAnsi="Times New Roman" w:cs="Times New Roman"/>
          <w:sz w:val="28"/>
          <w:szCs w:val="28"/>
          <w:lang w:val="ky-KG"/>
        </w:rPr>
        <w:t xml:space="preserve"> менен байланышкан маселелердин талкуусунда </w:t>
      </w:r>
      <w:r w:rsidR="00DD5404" w:rsidRPr="00913CE4">
        <w:rPr>
          <w:rFonts w:ascii="Times New Roman" w:hAnsi="Times New Roman" w:cs="Times New Roman"/>
          <w:sz w:val="28"/>
          <w:szCs w:val="28"/>
          <w:lang w:val="ky-KG"/>
        </w:rPr>
        <w:t>катыш</w:t>
      </w:r>
      <w:r w:rsidR="00550F3C">
        <w:rPr>
          <w:rFonts w:ascii="Times New Roman" w:hAnsi="Times New Roman" w:cs="Times New Roman"/>
          <w:sz w:val="28"/>
          <w:szCs w:val="28"/>
          <w:lang w:val="ky-KG"/>
        </w:rPr>
        <w:t>ууга.</w:t>
      </w:r>
    </w:p>
    <w:p w:rsidR="00803323" w:rsidRPr="00913CE4" w:rsidRDefault="00AE6C39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733BE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Талапкерлер </w:t>
      </w:r>
      <w:r w:rsidR="00803323" w:rsidRPr="00913CE4">
        <w:rPr>
          <w:rFonts w:ascii="Times New Roman" w:hAnsi="Times New Roman" w:cs="Times New Roman"/>
          <w:sz w:val="28"/>
          <w:szCs w:val="28"/>
          <w:lang w:val="ky-KG"/>
        </w:rPr>
        <w:t>жана угуучулар тɵмɵнкүлɵргɵ милдетт</w:t>
      </w:r>
      <w:r w:rsidR="00DD5404" w:rsidRPr="00913CE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03323" w:rsidRPr="00913CE4">
        <w:rPr>
          <w:rFonts w:ascii="Times New Roman" w:hAnsi="Times New Roman" w:cs="Times New Roman"/>
          <w:sz w:val="28"/>
          <w:szCs w:val="28"/>
          <w:lang w:val="ky-KG"/>
        </w:rPr>
        <w:t>ү.</w:t>
      </w:r>
    </w:p>
    <w:p w:rsidR="00313D7C" w:rsidRPr="00913CE4" w:rsidRDefault="00DD5404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803323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мыйзамдарын, колдонуудагы уставдарды жана ички тартиптин эр</w:t>
      </w:r>
      <w:r w:rsidR="00A730A6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ежелерин милдеттүү түрдө сактоого</w:t>
      </w:r>
      <w:r w:rsidR="00803323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начальниктердин буйруктарын так жана өз убагында аткарууга;</w:t>
      </w:r>
    </w:p>
    <w:p w:rsidR="00803323" w:rsidRPr="00913CE4" w:rsidRDefault="00803323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окуу пландарда жана программаларда каралган билимдерди</w:t>
      </w:r>
      <w:r w:rsidR="00F3389B" w:rsidRPr="00913CE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, көндүмдөрдү</w:t>
      </w:r>
      <w:r w:rsidR="00F3389B" w:rsidRPr="00913CE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жана жөндөмдөрдү</w:t>
      </w:r>
      <w:r w:rsidR="00F3389B" w:rsidRPr="00913CE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көлөмүн </w:t>
      </w:r>
      <w:r w:rsidR="005F2C48">
        <w:rPr>
          <w:rFonts w:ascii="Times New Roman" w:hAnsi="Times New Roman" w:cs="Times New Roman"/>
          <w:sz w:val="28"/>
          <w:szCs w:val="28"/>
          <w:lang w:val="ky-KG"/>
        </w:rPr>
        <w:t>өздөштүрүүгө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03323" w:rsidRPr="00913CE4" w:rsidRDefault="00111B1F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DD5404" w:rsidRPr="00913CE4">
        <w:rPr>
          <w:rFonts w:ascii="Times New Roman" w:hAnsi="Times New Roman" w:cs="Times New Roman"/>
          <w:sz w:val="28"/>
          <w:szCs w:val="28"/>
          <w:lang w:val="ky-KG"/>
        </w:rPr>
        <w:t>окуу тартибин сактоого</w:t>
      </w:r>
      <w:r w:rsidR="00803323" w:rsidRPr="00913CE4">
        <w:rPr>
          <w:rFonts w:ascii="Times New Roman" w:hAnsi="Times New Roman" w:cs="Times New Roman"/>
          <w:sz w:val="28"/>
          <w:szCs w:val="28"/>
          <w:lang w:val="ky-KG"/>
        </w:rPr>
        <w:t>, окуу сабактарына катышууга, белгиленген мөөнөттө окуу ишинин бардык түрлөрүн аткарууга, зачетторду жана экзамендерди тапшырууга, өз алдынча иштөөгө бөлүнгөн убакытты натыйжалуу пайдаланууга;</w:t>
      </w:r>
    </w:p>
    <w:p w:rsidR="00824603" w:rsidRPr="00913CE4" w:rsidRDefault="00111B1F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824603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жана кызматтык сырды бекем сактоого; </w:t>
      </w:r>
    </w:p>
    <w:p w:rsidR="00803323" w:rsidRPr="00913CE4" w:rsidRDefault="00111B1F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DD5404" w:rsidRPr="00913CE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824603" w:rsidRPr="00913CE4">
        <w:rPr>
          <w:rFonts w:ascii="Times New Roman" w:hAnsi="Times New Roman" w:cs="Times New Roman"/>
          <w:sz w:val="28"/>
          <w:szCs w:val="28"/>
          <w:lang w:val="ky-KG"/>
        </w:rPr>
        <w:t>орбор өткөрүүчү</w:t>
      </w:r>
      <w:r w:rsidR="00DD5404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коомдук иш-чараларга катышууга.</w:t>
      </w:r>
    </w:p>
    <w:p w:rsidR="000A6060" w:rsidRPr="00913CE4" w:rsidRDefault="00824603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16.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Талапкерлер</w:t>
      </w:r>
      <w:r w:rsidR="00F3389B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окуудан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2C48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төмөнкү учурларда </w:t>
      </w:r>
      <w:r w:rsidR="005F2C48">
        <w:rPr>
          <w:rFonts w:ascii="Times New Roman" w:hAnsi="Times New Roman" w:cs="Times New Roman"/>
          <w:sz w:val="28"/>
          <w:szCs w:val="28"/>
          <w:lang w:val="ky-KG"/>
        </w:rPr>
        <w:t>кетирилиши</w:t>
      </w:r>
      <w:r w:rsidR="00F3389B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мүмкүн:</w:t>
      </w:r>
    </w:p>
    <w:p w:rsidR="00075262" w:rsidRPr="00913CE4" w:rsidRDefault="00075262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 </w:t>
      </w:r>
      <w:r w:rsidR="0027439C" w:rsidRPr="00913C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к</w:t>
      </w:r>
      <w:r w:rsidRPr="00913C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омиссиялык </w:t>
      </w:r>
      <w:r w:rsidR="0027439C" w:rsidRPr="00913C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кайра </w:t>
      </w:r>
      <w:r w:rsidRPr="00913C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тапшыруу учурунда кана</w:t>
      </w:r>
      <w:r w:rsidR="00111B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>аттандырарлык эмес баа алганда;</w:t>
      </w:r>
    </w:p>
    <w:p w:rsidR="009C0C8A" w:rsidRPr="00913CE4" w:rsidRDefault="00111B1F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D67B4E">
        <w:rPr>
          <w:rFonts w:ascii="Times New Roman" w:hAnsi="Times New Roman" w:cs="Times New Roman"/>
          <w:sz w:val="28"/>
          <w:szCs w:val="28"/>
          <w:lang w:val="ky-KG"/>
        </w:rPr>
        <w:t xml:space="preserve">контракта </w:t>
      </w:r>
      <w:r w:rsidR="00075262" w:rsidRPr="00913CE4">
        <w:rPr>
          <w:rFonts w:ascii="Times New Roman" w:hAnsi="Times New Roman" w:cs="Times New Roman"/>
          <w:sz w:val="28"/>
          <w:szCs w:val="28"/>
          <w:lang w:val="ky-KG"/>
        </w:rPr>
        <w:t>көрсөтүлгөн шарттар</w:t>
      </w:r>
      <w:r w:rsidR="00D67B4E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075262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аткарбаганда.</w:t>
      </w:r>
    </w:p>
    <w:p w:rsidR="00075262" w:rsidRPr="00913CE4" w:rsidRDefault="00DD5404" w:rsidP="00D155B2">
      <w:pPr>
        <w:widowControl w:val="0"/>
        <w:tabs>
          <w:tab w:val="left" w:pos="142"/>
        </w:tabs>
        <w:spacing w:after="0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lastRenderedPageBreak/>
        <w:t>17.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075262" w:rsidRPr="00913C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Талапкерди</w:t>
      </w:r>
      <w:r w:rsidR="00345CDC" w:rsidRPr="00913C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оку</w:t>
      </w:r>
      <w:r w:rsidR="002F788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</w:t>
      </w:r>
      <w:r w:rsidR="00345CDC" w:rsidRPr="00913C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дан</w:t>
      </w:r>
      <w:r w:rsidR="00075262" w:rsidRPr="00913C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67B4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кетирүү</w:t>
      </w:r>
      <w:r w:rsidR="00075262" w:rsidRPr="00913C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Борбордун начальнигинин буйругу менен жол-жоболоштурулат.</w:t>
      </w:r>
    </w:p>
    <w:p w:rsidR="00075262" w:rsidRPr="00913CE4" w:rsidRDefault="00075262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18.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Борбордун начальниги тарабынан бекитилген графикке ылайык, талапкерлердин арасынан ички тартипти сактоо, административдик имаратты, жанаша аймактарды, куралдарды жана ок-дарыларды кайтаруу үчүн суткалык кезмет дайындалат.</w:t>
      </w:r>
    </w:p>
    <w:p w:rsidR="00075262" w:rsidRPr="00913CE4" w:rsidRDefault="00075262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Суткалык кезмет белгиленген тартипте тамак-аш менен камсыздалат.</w:t>
      </w:r>
    </w:p>
    <w:p w:rsidR="00075262" w:rsidRPr="00913CE4" w:rsidRDefault="00075262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19.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2A3A5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Окутуунун программасын ийгиликтүү өздөштүргөн жана </w:t>
      </w:r>
      <w:r w:rsidR="00D67B4E">
        <w:rPr>
          <w:rFonts w:ascii="Times New Roman" w:hAnsi="Times New Roman" w:cs="Times New Roman"/>
          <w:sz w:val="28"/>
          <w:szCs w:val="28"/>
          <w:lang w:val="ky-KG"/>
        </w:rPr>
        <w:t xml:space="preserve">сынактардын </w:t>
      </w:r>
      <w:r w:rsidR="002A3A5C" w:rsidRPr="00913CE4">
        <w:rPr>
          <w:rFonts w:ascii="Times New Roman" w:hAnsi="Times New Roman" w:cs="Times New Roman"/>
          <w:sz w:val="28"/>
          <w:szCs w:val="28"/>
          <w:lang w:val="ky-KG"/>
        </w:rPr>
        <w:t>бардык формаларын тапшыр</w:t>
      </w:r>
      <w:r w:rsidR="005A71D6" w:rsidRPr="00913CE4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2A3A5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талапкерлер жана угуучулар тиешелүү </w:t>
      </w:r>
      <w:r w:rsidR="00FB59E6">
        <w:rPr>
          <w:rFonts w:ascii="Times New Roman" w:hAnsi="Times New Roman" w:cs="Times New Roman"/>
          <w:sz w:val="28"/>
          <w:szCs w:val="28"/>
          <w:lang w:val="ky-KG"/>
        </w:rPr>
        <w:t>курсун бүтк</w:t>
      </w:r>
      <w:r w:rsidR="005A71D6" w:rsidRPr="00913CE4">
        <w:rPr>
          <w:rFonts w:ascii="Times New Roman" w:hAnsi="Times New Roman" w:cs="Times New Roman"/>
          <w:sz w:val="28"/>
          <w:szCs w:val="28"/>
          <w:lang w:val="ky-KG"/>
        </w:rPr>
        <w:t>өндүгүн</w:t>
      </w:r>
      <w:r w:rsidR="002A3A5C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тастыктаган белгиленген үлгүдөгү күбөлүк</w:t>
      </w:r>
      <w:r w:rsidR="00D67B4E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2A3A5C" w:rsidRPr="00913CE4">
        <w:rPr>
          <w:rFonts w:ascii="Times New Roman" w:hAnsi="Times New Roman" w:cs="Times New Roman"/>
          <w:sz w:val="28"/>
          <w:szCs w:val="28"/>
          <w:lang w:val="ky-KG"/>
        </w:rPr>
        <w:t>сертификат алышат.</w:t>
      </w:r>
    </w:p>
    <w:p w:rsidR="002A3A5C" w:rsidRPr="00111B1F" w:rsidRDefault="002A3A5C" w:rsidP="00111B1F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A3A5C" w:rsidRDefault="002A3A5C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5. </w:t>
      </w:r>
      <w:r w:rsidRPr="00913CE4">
        <w:rPr>
          <w:rFonts w:ascii="Times New Roman" w:hAnsi="Times New Roman" w:cs="Times New Roman"/>
          <w:b/>
          <w:sz w:val="28"/>
          <w:szCs w:val="28"/>
          <w:lang w:val="ky-KG"/>
        </w:rPr>
        <w:t>Окуу, методикалык жана тарбиялык иштер</w:t>
      </w:r>
    </w:p>
    <w:p w:rsidR="00937325" w:rsidRPr="00111B1F" w:rsidRDefault="00937325" w:rsidP="00111B1F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0069C" w:rsidRPr="00913CE4" w:rsidRDefault="002A3A5C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20.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Окуу иштери Борбордун 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негизги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мердүүлүгү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саналат жана өзүнө окуу сабактар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уюштуруу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пландоо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 жана өткөрүүсүн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талапкерлер</w:t>
      </w:r>
      <w:r w:rsidR="00DA43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окуу материалдарын өздөштүрүүсүн 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көзөмөлдөсүн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камтыйт.</w:t>
      </w:r>
    </w:p>
    <w:p w:rsidR="002A3A5C" w:rsidRPr="00913CE4" w:rsidRDefault="002A3A5C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Окуу</w:t>
      </w:r>
      <w:r w:rsidR="00D67B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D67B4E" w:rsidRPr="00D67B4E">
        <w:rPr>
          <w:rFonts w:ascii="Times New Roman" w:hAnsi="Times New Roman" w:cs="Times New Roman"/>
          <w:sz w:val="28"/>
          <w:szCs w:val="28"/>
          <w:lang w:val="ky-KG"/>
        </w:rPr>
        <w:t xml:space="preserve">методикалык жана тарбиялык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иштер 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ИИМ</w:t>
      </w:r>
      <w:r w:rsidR="00733BEC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дин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B8074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БИМ</w:t>
      </w:r>
      <w:r w:rsidR="00733BEC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дин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ведомстволук актыларын</w:t>
      </w:r>
      <w:r w:rsidR="006107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6107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Борбордун </w:t>
      </w:r>
      <w:r w:rsidR="00D67B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окуу </w:t>
      </w:r>
      <w:r w:rsidR="006107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процессин уюштуруу жөнүндө Нускаманын,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окуу пландар</w:t>
      </w:r>
      <w:r w:rsidR="006107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6107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программалар</w:t>
      </w:r>
      <w:r w:rsidR="006107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 </w:t>
      </w:r>
      <w:r w:rsidR="006107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негизинде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уюштурул</w:t>
      </w:r>
      <w:r w:rsidR="006107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уп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ашырылат.</w:t>
      </w:r>
    </w:p>
    <w:p w:rsidR="0050069C" w:rsidRPr="00913CE4" w:rsidRDefault="0050069C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21.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Борбордо </w:t>
      </w:r>
      <w:r w:rsidR="00B80742" w:rsidRPr="00913CE4">
        <w:rPr>
          <w:rFonts w:ascii="Times New Roman" w:hAnsi="Times New Roman" w:cs="Times New Roman"/>
          <w:sz w:val="28"/>
          <w:szCs w:val="28"/>
          <w:lang w:val="ky-KG"/>
        </w:rPr>
        <w:t>төмөнкү окуу сабактардын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71D6" w:rsidRPr="00913CE4">
        <w:rPr>
          <w:rFonts w:ascii="Times New Roman" w:hAnsi="Times New Roman" w:cs="Times New Roman"/>
          <w:sz w:val="28"/>
          <w:szCs w:val="28"/>
          <w:lang w:val="ky-KG"/>
        </w:rPr>
        <w:t>негизги түрлөрү белгиленген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75262" w:rsidRPr="00913CE4" w:rsidRDefault="0050069C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лекциялар, анын </w:t>
      </w:r>
      <w:r w:rsidR="00BF1C46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ичинде 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конок лекция;</w:t>
      </w:r>
    </w:p>
    <w:p w:rsidR="0050069C" w:rsidRPr="00913CE4" w:rsidRDefault="0050069C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семинар;</w:t>
      </w:r>
    </w:p>
    <w:p w:rsidR="0050069C" w:rsidRPr="00913CE4" w:rsidRDefault="0050069C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BF1C46" w:rsidRPr="00913CE4">
        <w:rPr>
          <w:rFonts w:ascii="Times New Roman" w:hAnsi="Times New Roman" w:cs="Times New Roman"/>
          <w:sz w:val="28"/>
          <w:szCs w:val="28"/>
          <w:lang w:val="ky-KG"/>
        </w:rPr>
        <w:t>практикалык сабактар, анын ичинде сыртка чыгуу менен;</w:t>
      </w:r>
    </w:p>
    <w:p w:rsidR="00BF1C46" w:rsidRPr="00913CE4" w:rsidRDefault="00BF1C46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башка түрлɵрү.</w:t>
      </w:r>
    </w:p>
    <w:p w:rsidR="00BF1C46" w:rsidRPr="00913CE4" w:rsidRDefault="00B80742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BF1C46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</w:t>
      </w:r>
      <w:r w:rsidR="00BF1C46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текшерүү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максатында</w:t>
      </w:r>
      <w:r w:rsidR="00BF1C46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зачеттор жана </w:t>
      </w:r>
      <w:r w:rsidR="00BF1C46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экзамен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</w:t>
      </w:r>
      <w:r w:rsidR="00BF1C46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BF1C46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үлөт.</w:t>
      </w:r>
    </w:p>
    <w:p w:rsidR="00BF1C46" w:rsidRPr="00913CE4" w:rsidRDefault="00BF1C46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Окутуунун мазмуну </w:t>
      </w:r>
      <w:r w:rsidR="002B4FF4">
        <w:rPr>
          <w:rFonts w:ascii="Times New Roman" w:hAnsi="Times New Roman" w:cs="Times New Roman"/>
          <w:sz w:val="28"/>
          <w:szCs w:val="28"/>
          <w:lang w:val="ky-KG"/>
        </w:rPr>
        <w:t xml:space="preserve">өзүнө 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жалпы билим берүү</w:t>
      </w:r>
      <w:r w:rsidR="002B4FF4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, юридикалык, атайын даярдыкты камтыйт.</w:t>
      </w:r>
    </w:p>
    <w:p w:rsidR="00BF1C46" w:rsidRPr="00913CE4" w:rsidRDefault="00375BA2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23.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F342B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арбиялык</w:t>
      </w:r>
      <w:r w:rsidR="007A1DE4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иш</w:t>
      </w:r>
      <w:r w:rsidR="00F342B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1DE4" w:rsidRPr="00913CE4">
        <w:rPr>
          <w:rFonts w:ascii="Times New Roman" w:hAnsi="Times New Roman" w:cs="Times New Roman"/>
          <w:sz w:val="28"/>
          <w:szCs w:val="28"/>
          <w:lang w:val="ky-KG"/>
        </w:rPr>
        <w:t>окуп жаткандар</w:t>
      </w:r>
      <w:r w:rsidR="00F342B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7A1DE4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кесиптик жана адеп-ахлактык сапаттар</w:t>
      </w:r>
      <w:r w:rsidR="00F342B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7A1DE4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калыптандыруу боюнча максаттуу иш </w:t>
      </w:r>
      <w:r w:rsidR="00F342B5">
        <w:rPr>
          <w:rFonts w:ascii="Times New Roman" w:hAnsi="Times New Roman" w:cs="Times New Roman"/>
          <w:sz w:val="28"/>
          <w:szCs w:val="28"/>
          <w:lang w:val="ky-KG"/>
        </w:rPr>
        <w:t>болуп саналат.</w:t>
      </w:r>
      <w:r w:rsidR="00A61B4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342B5" w:rsidRDefault="00F342B5" w:rsidP="00D155B2">
      <w:pPr>
        <w:widowControl w:val="0"/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4E2FE9" w:rsidRDefault="00375BA2" w:rsidP="00D155B2">
      <w:pPr>
        <w:widowControl w:val="0"/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E8357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62206" w:rsidRPr="00913CE4">
        <w:rPr>
          <w:rFonts w:ascii="Times New Roman" w:hAnsi="Times New Roman" w:cs="Times New Roman"/>
          <w:b/>
          <w:sz w:val="28"/>
          <w:szCs w:val="28"/>
          <w:lang w:val="ky-KG"/>
        </w:rPr>
        <w:t>Б</w:t>
      </w:r>
      <w:r w:rsidR="00F953B2">
        <w:rPr>
          <w:rFonts w:ascii="Times New Roman" w:hAnsi="Times New Roman" w:cs="Times New Roman"/>
          <w:b/>
          <w:sz w:val="28"/>
          <w:szCs w:val="28"/>
          <w:lang w:val="ky-KG"/>
        </w:rPr>
        <w:t>орбордун ишин уюштуруу.</w:t>
      </w:r>
    </w:p>
    <w:p w:rsidR="00E568DC" w:rsidRDefault="00375BA2" w:rsidP="00D155B2">
      <w:pPr>
        <w:widowControl w:val="0"/>
        <w:tabs>
          <w:tab w:val="left" w:pos="142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b/>
          <w:sz w:val="28"/>
          <w:szCs w:val="28"/>
          <w:lang w:val="ky-KG"/>
        </w:rPr>
        <w:t>Кеңештер жана Борбордун коомдук уюмдары</w:t>
      </w:r>
    </w:p>
    <w:p w:rsidR="00937325" w:rsidRPr="00111B1F" w:rsidRDefault="00937325" w:rsidP="00111B1F">
      <w:pPr>
        <w:widowControl w:val="0"/>
        <w:tabs>
          <w:tab w:val="left" w:pos="142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43153C" w:rsidRPr="0043153C" w:rsidRDefault="0043153C" w:rsidP="004315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315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6409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4315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Борбордун ишин анын начальниги жетектейт, ал жогорку юридикалык билими жана ички иштер органдарында педагогикалык, практикалык 10 жылдан кем эмес иш стажы бар адистердин ичинен </w:t>
      </w:r>
      <w:r w:rsidRPr="004315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Кыргыз Республикасынын Ички иштер министринин сунушу боюнча Кыргыз Республикасынын Премьер-министри тарабынан дайындалат.</w:t>
      </w:r>
    </w:p>
    <w:p w:rsidR="0043153C" w:rsidRPr="0043153C" w:rsidRDefault="0043153C" w:rsidP="004315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315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Премьер-министринин чечиминин негизинде Борбордун начальнигин кызматка дайындоо жана бошотуу укугу Кыргыз Республикасынын Ички иштер министрине берилиши мүмкүн.</w:t>
      </w:r>
    </w:p>
    <w:p w:rsidR="00461665" w:rsidRPr="00913CE4" w:rsidRDefault="00EA6193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1F1994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F1994">
        <w:rPr>
          <w:rFonts w:ascii="Times New Roman" w:hAnsi="Times New Roman" w:cs="Times New Roman"/>
          <w:sz w:val="28"/>
          <w:szCs w:val="28"/>
          <w:lang w:val="ky-KG"/>
        </w:rPr>
        <w:t>ИИМдин</w:t>
      </w:r>
      <w:r w:rsidR="001F1994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 </w:t>
      </w:r>
      <w:r w:rsidR="001F1994">
        <w:rPr>
          <w:rFonts w:ascii="Times New Roman" w:hAnsi="Times New Roman" w:cs="Times New Roman"/>
          <w:sz w:val="28"/>
          <w:szCs w:val="28"/>
          <w:lang w:val="ky-KG"/>
        </w:rPr>
        <w:t xml:space="preserve">штаттык санынын </w:t>
      </w:r>
      <w:r w:rsidR="001F1994" w:rsidRPr="00913CE4">
        <w:rPr>
          <w:rFonts w:ascii="Times New Roman" w:hAnsi="Times New Roman" w:cs="Times New Roman"/>
          <w:sz w:val="28"/>
          <w:szCs w:val="28"/>
          <w:lang w:val="ky-KG"/>
        </w:rPr>
        <w:t>чегинде</w:t>
      </w:r>
      <w:r w:rsidR="001F199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F1994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Борбордун түзүмү жана штаты Борбордун начальнигинин сунушу боюнча</w:t>
      </w:r>
      <w:r w:rsidR="001F199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8357E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1994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Ички иштер министри тарабынан </w:t>
      </w:r>
      <w:r w:rsidR="00461665" w:rsidRPr="00913CE4">
        <w:rPr>
          <w:rFonts w:ascii="Times New Roman" w:hAnsi="Times New Roman" w:cs="Times New Roman"/>
          <w:sz w:val="28"/>
          <w:szCs w:val="28"/>
          <w:lang w:val="ky-KG"/>
        </w:rPr>
        <w:t>бекитилет.</w:t>
      </w:r>
    </w:p>
    <w:p w:rsidR="00EA6193" w:rsidRPr="003E3B46" w:rsidRDefault="00EA6193" w:rsidP="00D155B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26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1A2D95">
        <w:rPr>
          <w:rFonts w:ascii="Times New Roman" w:hAnsi="Times New Roman" w:cs="Times New Roman"/>
          <w:sz w:val="28"/>
          <w:szCs w:val="28"/>
          <w:lang w:val="ky-KG"/>
        </w:rPr>
        <w:t>Борбордун к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>атардагы</w:t>
      </w:r>
      <w:r w:rsidR="00BA17DB"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9295B" w:rsidRPr="003E3B46">
        <w:rPr>
          <w:rFonts w:ascii="Times New Roman" w:hAnsi="Times New Roman" w:cs="Times New Roman"/>
          <w:sz w:val="28"/>
          <w:szCs w:val="28"/>
          <w:lang w:val="ky-KG"/>
        </w:rPr>
        <w:t>кенже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9295B" w:rsidRPr="003E3B46">
        <w:rPr>
          <w:rFonts w:ascii="Times New Roman" w:hAnsi="Times New Roman" w:cs="Times New Roman"/>
          <w:sz w:val="28"/>
          <w:szCs w:val="28"/>
          <w:lang w:val="ky-KG"/>
        </w:rPr>
        <w:t>орто</w:t>
      </w:r>
      <w:r w:rsidR="000D2A4E"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, улук 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>жетек</w:t>
      </w:r>
      <w:r w:rsidR="000D2A4E" w:rsidRPr="003E3B46">
        <w:rPr>
          <w:rFonts w:ascii="Times New Roman" w:hAnsi="Times New Roman" w:cs="Times New Roman"/>
          <w:sz w:val="28"/>
          <w:szCs w:val="28"/>
          <w:lang w:val="ky-KG"/>
        </w:rPr>
        <w:t>төөчү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D34E23" w:rsidRPr="003E3B46">
        <w:rPr>
          <w:rFonts w:ascii="Times New Roman" w:hAnsi="Times New Roman" w:cs="Times New Roman"/>
          <w:sz w:val="28"/>
          <w:szCs w:val="28"/>
          <w:lang w:val="ky-KG"/>
        </w:rPr>
        <w:t>жалданма к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>урамд</w:t>
      </w:r>
      <w:r w:rsidR="000D2A4E" w:rsidRPr="003E3B46">
        <w:rPr>
          <w:rFonts w:ascii="Times New Roman" w:hAnsi="Times New Roman" w:cs="Times New Roman"/>
          <w:sz w:val="28"/>
          <w:szCs w:val="28"/>
          <w:lang w:val="ky-KG"/>
        </w:rPr>
        <w:t>агы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 кызмат орундарына тандоо жана дайындоо Кыргыз Республикасынын Ички иштер министри </w:t>
      </w:r>
      <w:r w:rsidR="001A2D95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>бекиткен кызмат орундарынын тизмесине ылайык жүзөгө ашырылат.</w:t>
      </w:r>
    </w:p>
    <w:p w:rsidR="00D42E1C" w:rsidRPr="003E3B46" w:rsidRDefault="00111B1F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27. </w:t>
      </w:r>
      <w:r w:rsidR="00D34E23"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өздүк курамынын кызмат өтөөнүн тартиби жана шарттары, </w:t>
      </w:r>
      <w:r w:rsidR="00BA17DB"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өздүк курамга </w:t>
      </w:r>
      <w:r w:rsidR="00D34E23" w:rsidRPr="003E3B46">
        <w:rPr>
          <w:rFonts w:ascii="Times New Roman" w:hAnsi="Times New Roman" w:cs="Times New Roman"/>
          <w:sz w:val="28"/>
          <w:szCs w:val="28"/>
          <w:lang w:val="ky-KG"/>
        </w:rPr>
        <w:t>эмгек акы төлөө</w:t>
      </w:r>
      <w:r w:rsidR="005416D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34E23"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2D90" w:rsidRPr="003E3B4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укук коргоо органдарында кызмат өтөө</w:t>
      </w:r>
      <w:r w:rsidR="001A2D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6CF6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D34E23" w:rsidRPr="003E3B46">
        <w:rPr>
          <w:rFonts w:ascii="Times New Roman" w:hAnsi="Times New Roman" w:cs="Times New Roman"/>
          <w:sz w:val="28"/>
          <w:szCs w:val="28"/>
          <w:lang w:val="ky-KG"/>
        </w:rPr>
        <w:t>Кыргыз Р</w:t>
      </w:r>
      <w:r w:rsidR="00D42E1C" w:rsidRPr="003E3B46">
        <w:rPr>
          <w:rFonts w:ascii="Times New Roman" w:hAnsi="Times New Roman" w:cs="Times New Roman"/>
          <w:sz w:val="28"/>
          <w:szCs w:val="28"/>
          <w:lang w:val="ky-KG"/>
        </w:rPr>
        <w:t>еспубликасынын мыйзамдары</w:t>
      </w:r>
      <w:r w:rsidR="005416D9">
        <w:rPr>
          <w:rFonts w:ascii="Times New Roman" w:hAnsi="Times New Roman" w:cs="Times New Roman"/>
          <w:sz w:val="28"/>
          <w:szCs w:val="28"/>
          <w:lang w:val="ky-KG"/>
        </w:rPr>
        <w:t>на негизделет</w:t>
      </w:r>
      <w:r w:rsidR="00D42E1C" w:rsidRPr="003E3B4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A6193" w:rsidRPr="00913CE4" w:rsidRDefault="00EA6193" w:rsidP="00D155B2">
      <w:pPr>
        <w:widowControl w:val="0"/>
        <w:tabs>
          <w:tab w:val="left" w:pos="142"/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28.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060BB2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Борбордун начальниги:</w:t>
      </w:r>
    </w:p>
    <w:p w:rsidR="00060BB2" w:rsidRPr="00913CE4" w:rsidRDefault="00060BB2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1B4DE9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жүктөлгөн милдеттерди аткаруу жана </w:t>
      </w:r>
      <w:r w:rsidR="001F233F" w:rsidRPr="00913CE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B4DE9" w:rsidRPr="00913CE4">
        <w:rPr>
          <w:rFonts w:ascii="Times New Roman" w:hAnsi="Times New Roman" w:cs="Times New Roman"/>
          <w:sz w:val="28"/>
          <w:szCs w:val="28"/>
          <w:lang w:val="ky-KG"/>
        </w:rPr>
        <w:t>орбордун ишин өркүндөтүү боюнча чараларды көрүү максатында</w:t>
      </w:r>
      <w:r w:rsidR="003E3B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B4DE9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Борбордун ишин жетектейт жана уюштурат</w:t>
      </w:r>
      <w:r w:rsidR="003E3B4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B4DE9" w:rsidRPr="00913CE4" w:rsidRDefault="001F233F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1B4DE9" w:rsidRPr="00913CE4">
        <w:rPr>
          <w:rFonts w:ascii="Times New Roman" w:hAnsi="Times New Roman" w:cs="Times New Roman"/>
          <w:sz w:val="28"/>
          <w:szCs w:val="28"/>
          <w:lang w:val="ky-KG"/>
        </w:rPr>
        <w:t>Борборго жүктөлгөн милдеттердин аткарылышы үчүн жеке жоопкерчилик тартат;</w:t>
      </w:r>
    </w:p>
    <w:p w:rsidR="001B4DE9" w:rsidRPr="00913CE4" w:rsidRDefault="001B4DE9" w:rsidP="00D155B2">
      <w:pPr>
        <w:widowControl w:val="0"/>
        <w:shd w:val="clear" w:color="auto" w:fill="FFFFFF"/>
        <w:tabs>
          <w:tab w:val="left" w:pos="142"/>
        </w:tabs>
        <w:spacing w:after="0" w:line="360" w:lineRule="atLeast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начальниктин орун басарларынын ортосунда милдеттерди бөлүштүрөт, Борбордун компетенциясына </w:t>
      </w:r>
      <w:r w:rsidR="001F233F" w:rsidRPr="003E3B46">
        <w:rPr>
          <w:rFonts w:ascii="Times New Roman" w:hAnsi="Times New Roman" w:cs="Times New Roman"/>
          <w:sz w:val="28"/>
          <w:szCs w:val="28"/>
          <w:lang w:val="ky-KG"/>
        </w:rPr>
        <w:t>кирген маселелер боюнча Б</w:t>
      </w:r>
      <w:r w:rsidRPr="003E3B46">
        <w:rPr>
          <w:rFonts w:ascii="Times New Roman" w:hAnsi="Times New Roman" w:cs="Times New Roman"/>
          <w:sz w:val="28"/>
          <w:szCs w:val="28"/>
          <w:lang w:val="ky-KG"/>
        </w:rPr>
        <w:t>орбордун башка кызмат адамдарынын ыйгарым укуктарын белгилейт;</w:t>
      </w:r>
    </w:p>
    <w:p w:rsidR="00EA6193" w:rsidRPr="00913CE4" w:rsidRDefault="00111B1F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proofErr w:type="spellStart"/>
      <w:r w:rsidR="001B4DE9" w:rsidRPr="00913CE4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1B4DE9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DE9" w:rsidRPr="00913CE4">
        <w:rPr>
          <w:rFonts w:ascii="Times New Roman" w:hAnsi="Times New Roman" w:cs="Times New Roman"/>
          <w:sz w:val="28"/>
          <w:szCs w:val="28"/>
        </w:rPr>
        <w:t>компетенциясынын</w:t>
      </w:r>
      <w:proofErr w:type="spellEnd"/>
      <w:r w:rsidR="001B4DE9" w:rsidRPr="00913CE4">
        <w:rPr>
          <w:rFonts w:ascii="Times New Roman" w:hAnsi="Times New Roman" w:cs="Times New Roman"/>
          <w:sz w:val="28"/>
          <w:szCs w:val="28"/>
        </w:rPr>
        <w:t xml:space="preserve"> че</w:t>
      </w:r>
      <w:r w:rsidR="008E7E5E">
        <w:rPr>
          <w:rFonts w:ascii="Times New Roman" w:hAnsi="Times New Roman" w:cs="Times New Roman"/>
          <w:sz w:val="28"/>
          <w:szCs w:val="28"/>
          <w:lang w:val="ky-KG"/>
        </w:rPr>
        <w:t>гинде</w:t>
      </w:r>
      <w:r w:rsidR="008E7E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7E5E">
        <w:rPr>
          <w:rFonts w:ascii="Times New Roman" w:hAnsi="Times New Roman" w:cs="Times New Roman"/>
          <w:sz w:val="28"/>
          <w:szCs w:val="28"/>
        </w:rPr>
        <w:t>буйруктарды</w:t>
      </w:r>
      <w:proofErr w:type="spellEnd"/>
      <w:r w:rsidR="008E7E5E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gramStart"/>
      <w:r w:rsidR="00C171EF" w:rsidRPr="00913CE4">
        <w:rPr>
          <w:rFonts w:ascii="Times New Roman" w:hAnsi="Times New Roman" w:cs="Times New Roman"/>
          <w:sz w:val="28"/>
          <w:szCs w:val="28"/>
        </w:rPr>
        <w:t>башка</w:t>
      </w:r>
      <w:proofErr w:type="gramEnd"/>
      <w:r w:rsidR="00C171EF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актыларды</w:t>
      </w:r>
      <w:proofErr w:type="spellEnd"/>
      <w:r w:rsidR="00C171EF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чыгарат</w:t>
      </w:r>
      <w:proofErr w:type="spellEnd"/>
      <w:r w:rsidR="001B4DE9" w:rsidRPr="00913CE4">
        <w:rPr>
          <w:rFonts w:ascii="Times New Roman" w:hAnsi="Times New Roman" w:cs="Times New Roman"/>
          <w:sz w:val="28"/>
          <w:szCs w:val="28"/>
        </w:rPr>
        <w:t>;</w:t>
      </w:r>
    </w:p>
    <w:p w:rsidR="00373C76" w:rsidRDefault="00111B1F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катардагы</w:t>
      </w:r>
      <w:proofErr w:type="spellEnd"/>
      <w:r w:rsidR="00C171EF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C171EF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кенже</w:t>
      </w:r>
      <w:proofErr w:type="spellEnd"/>
      <w:r w:rsidR="00C171EF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жетектөөчү</w:t>
      </w:r>
      <w:proofErr w:type="spellEnd"/>
      <w:r w:rsidR="00C171EF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курамдын</w:t>
      </w:r>
      <w:proofErr w:type="spellEnd"/>
      <w:r w:rsidR="00C171EF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C171EF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наамдарын</w:t>
      </w:r>
      <w:proofErr w:type="spellEnd"/>
      <w:r w:rsidR="00C171EF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F" w:rsidRPr="00913CE4">
        <w:rPr>
          <w:rFonts w:ascii="Times New Roman" w:hAnsi="Times New Roman" w:cs="Times New Roman"/>
          <w:sz w:val="28"/>
          <w:szCs w:val="28"/>
        </w:rPr>
        <w:t>ыйгарат</w:t>
      </w:r>
      <w:proofErr w:type="spellEnd"/>
      <w:r w:rsidR="00C171EF" w:rsidRPr="00913CE4">
        <w:rPr>
          <w:rFonts w:ascii="Times New Roman" w:hAnsi="Times New Roman" w:cs="Times New Roman"/>
          <w:sz w:val="28"/>
          <w:szCs w:val="28"/>
        </w:rPr>
        <w:t>;</w:t>
      </w:r>
    </w:p>
    <w:p w:rsidR="001B4DE9" w:rsidRPr="00373C76" w:rsidRDefault="00111B1F" w:rsidP="00D155B2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EF176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Ички иштер министри</w:t>
      </w:r>
      <w:r w:rsidR="00B4484F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берилген</w:t>
      </w:r>
      <w:r w:rsidR="00EF1766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укуктар</w:t>
      </w:r>
      <w:r w:rsidR="00B4484F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EF1766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1C759C">
        <w:rPr>
          <w:rFonts w:ascii="Times New Roman" w:hAnsi="Times New Roman" w:cs="Times New Roman"/>
          <w:sz w:val="28"/>
          <w:szCs w:val="28"/>
          <w:lang w:val="ky-KG"/>
        </w:rPr>
        <w:t xml:space="preserve"> Борбордун </w:t>
      </w:r>
      <w:r w:rsidR="00EF1766">
        <w:rPr>
          <w:rFonts w:ascii="Times New Roman" w:hAnsi="Times New Roman" w:cs="Times New Roman"/>
          <w:sz w:val="28"/>
          <w:szCs w:val="28"/>
          <w:lang w:val="ky-KG"/>
        </w:rPr>
        <w:t>кенже жана жетекчилик курам</w:t>
      </w:r>
      <w:r w:rsidR="001C759C"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="00EF17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0875" w:rsidRPr="00373C76">
        <w:rPr>
          <w:rFonts w:ascii="Times New Roman" w:hAnsi="Times New Roman" w:cs="Times New Roman"/>
          <w:sz w:val="28"/>
          <w:szCs w:val="28"/>
          <w:lang w:val="ky-KG"/>
        </w:rPr>
        <w:t>атайын наамдар</w:t>
      </w:r>
      <w:r w:rsidR="00B4484F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D64CE6" w:rsidRPr="00D64C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4CE6">
        <w:rPr>
          <w:rFonts w:ascii="Times New Roman" w:hAnsi="Times New Roman" w:cs="Times New Roman"/>
          <w:sz w:val="28"/>
          <w:szCs w:val="28"/>
          <w:lang w:val="ky-KG"/>
        </w:rPr>
        <w:t>ыйгар</w:t>
      </w:r>
      <w:r w:rsidR="00EF1766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410875" w:rsidRPr="00373C7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B4DE9" w:rsidRPr="004E2FE9" w:rsidRDefault="00111B1F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1B4DE9" w:rsidRPr="004E2FE9">
        <w:rPr>
          <w:rFonts w:ascii="Times New Roman" w:hAnsi="Times New Roman" w:cs="Times New Roman"/>
          <w:sz w:val="28"/>
          <w:szCs w:val="28"/>
          <w:lang w:val="ky-KG"/>
        </w:rPr>
        <w:t>Борбордун кызматкерлерине карата белгиленген тартипте ченемдик укуктук актыларда каралган сыйлоонун түрлөрүн жана тартиптик жаза чараларын колдонот;</w:t>
      </w:r>
    </w:p>
    <w:p w:rsidR="00054A73" w:rsidRDefault="00111B1F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D5090D" w:rsidRPr="004E2FE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мамлекеттик </w:t>
      </w:r>
      <w:r w:rsidR="00054A7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054A73" w:rsidRPr="004E2FE9">
        <w:rPr>
          <w:rFonts w:ascii="Times New Roman" w:hAnsi="Times New Roman" w:cs="Times New Roman"/>
          <w:sz w:val="28"/>
          <w:szCs w:val="28"/>
          <w:lang w:val="ky-KG"/>
        </w:rPr>
        <w:t>чет ɵлкɵлүк</w:t>
      </w:r>
      <w:r w:rsidR="00054A73">
        <w:rPr>
          <w:rFonts w:ascii="Times New Roman" w:hAnsi="Times New Roman" w:cs="Times New Roman"/>
          <w:sz w:val="28"/>
          <w:szCs w:val="28"/>
          <w:lang w:val="ky-KG"/>
        </w:rPr>
        <w:t xml:space="preserve"> о</w:t>
      </w:r>
      <w:r w:rsidR="00D5090D" w:rsidRPr="004E2FE9">
        <w:rPr>
          <w:rFonts w:ascii="Times New Roman" w:hAnsi="Times New Roman" w:cs="Times New Roman"/>
          <w:sz w:val="28"/>
          <w:szCs w:val="28"/>
          <w:lang w:val="ky-KG"/>
        </w:rPr>
        <w:t>ргандары</w:t>
      </w:r>
      <w:r w:rsidR="00054A73">
        <w:rPr>
          <w:rFonts w:ascii="Times New Roman" w:hAnsi="Times New Roman" w:cs="Times New Roman"/>
          <w:sz w:val="28"/>
          <w:szCs w:val="28"/>
          <w:lang w:val="ky-KG"/>
        </w:rPr>
        <w:t xml:space="preserve"> менен кызматташууда Борбордун атынан чыгат. </w:t>
      </w:r>
    </w:p>
    <w:p w:rsidR="00234CC1" w:rsidRPr="003E3B46" w:rsidRDefault="00111B1F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 </w:t>
      </w:r>
      <w:r w:rsidR="00234CC1" w:rsidRPr="003E3B46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3D1F87" w:rsidRPr="003E3B46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="00234CC1"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укуктарынын чегинде </w:t>
      </w:r>
      <w:r w:rsidR="00E04D89"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чет-ɵлкɵлɵрдүн окуу жайлары жана илимий-изилдɵɵ мекемелери </w:t>
      </w:r>
      <w:r w:rsidR="00E04D89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234CC1" w:rsidRPr="003E3B46">
        <w:rPr>
          <w:rFonts w:ascii="Times New Roman" w:hAnsi="Times New Roman" w:cs="Times New Roman"/>
          <w:sz w:val="28"/>
          <w:szCs w:val="28"/>
          <w:lang w:val="ky-KG"/>
        </w:rPr>
        <w:t>окуу-методикалык, илимий жана маданий-</w:t>
      </w:r>
      <w:r w:rsidR="00E04D89">
        <w:rPr>
          <w:rFonts w:ascii="Times New Roman" w:hAnsi="Times New Roman" w:cs="Times New Roman"/>
          <w:sz w:val="28"/>
          <w:szCs w:val="28"/>
          <w:lang w:val="ky-KG"/>
        </w:rPr>
        <w:t>билим берүү</w:t>
      </w:r>
      <w:r w:rsidR="00234CC1" w:rsidRPr="003E3B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1F87" w:rsidRPr="003E3B46">
        <w:rPr>
          <w:rFonts w:ascii="Times New Roman" w:hAnsi="Times New Roman" w:cs="Times New Roman"/>
          <w:sz w:val="28"/>
          <w:szCs w:val="28"/>
          <w:lang w:val="ky-KG"/>
        </w:rPr>
        <w:t>байланыштарды түзɵ</w:t>
      </w:r>
      <w:r w:rsidR="003E3B46" w:rsidRPr="003E3B4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E3B4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F4071" w:rsidRPr="00E04D89" w:rsidRDefault="00111B1F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 </w:t>
      </w:r>
      <w:r w:rsidR="00E04D89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кызматтык тартипт</w:t>
      </w:r>
      <w:r w:rsidR="00E04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жана мыйзамдуулукту бекемдөө боюнча, </w:t>
      </w:r>
      <w:r w:rsidR="008F4071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өздүк курамдын кесиптик, идеялык, укуктук, адеп-ахлактык жана дене-тарбиялык </w:t>
      </w:r>
      <w:r w:rsidR="00E04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тарбиялоо боюнча </w:t>
      </w:r>
      <w:r w:rsidR="008F4071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иштерин жетект</w:t>
      </w:r>
      <w:r w:rsidR="00E04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ейт;</w:t>
      </w:r>
    </w:p>
    <w:p w:rsidR="001B4DE9" w:rsidRPr="002F1C71" w:rsidRDefault="00111B1F" w:rsidP="00D155B2">
      <w:pPr>
        <w:widowControl w:val="0"/>
        <w:shd w:val="clear" w:color="auto" w:fill="FFFFFF"/>
        <w:tabs>
          <w:tab w:val="left" w:pos="142"/>
        </w:tabs>
        <w:spacing w:after="0" w:line="36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2F1C71" w:rsidRPr="002F1C71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</w:t>
      </w:r>
      <w:r w:rsidR="002F1C71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261317" w:rsidRPr="002F1C71">
        <w:rPr>
          <w:rFonts w:ascii="Times New Roman" w:hAnsi="Times New Roman" w:cs="Times New Roman"/>
          <w:sz w:val="28"/>
          <w:szCs w:val="28"/>
          <w:lang w:val="ky-KG"/>
        </w:rPr>
        <w:t>едагогикалык кеңешин жетектейт;</w:t>
      </w:r>
    </w:p>
    <w:p w:rsidR="001167D3" w:rsidRPr="002F1C71" w:rsidRDefault="001167D3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1C7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2F1C71">
        <w:rPr>
          <w:rFonts w:ascii="Times New Roman" w:hAnsi="Times New Roman" w:cs="Times New Roman"/>
          <w:sz w:val="28"/>
          <w:szCs w:val="28"/>
          <w:lang w:val="ky-KG"/>
        </w:rPr>
        <w:t xml:space="preserve">Борбордун </w:t>
      </w:r>
      <w:r w:rsidR="00BD6E15">
        <w:rPr>
          <w:rFonts w:ascii="Times New Roman" w:hAnsi="Times New Roman" w:cs="Times New Roman"/>
          <w:sz w:val="28"/>
          <w:szCs w:val="28"/>
          <w:lang w:val="ky-KG"/>
        </w:rPr>
        <w:t xml:space="preserve">структурасына жана штатына өзгөртүүлөрдү киргизүү </w:t>
      </w:r>
      <w:r w:rsidR="002F1C71" w:rsidRPr="002F1C71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BD6E1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</w:t>
      </w:r>
      <w:r w:rsidR="005E796C" w:rsidRPr="002F1C71">
        <w:rPr>
          <w:rFonts w:ascii="Times New Roman" w:hAnsi="Times New Roman" w:cs="Times New Roman"/>
          <w:sz w:val="28"/>
          <w:szCs w:val="28"/>
          <w:lang w:val="ky-KG"/>
        </w:rPr>
        <w:t xml:space="preserve">чки иштер министрине </w:t>
      </w:r>
      <w:r w:rsidR="00BD6E15" w:rsidRPr="002F1C71">
        <w:rPr>
          <w:rFonts w:ascii="Times New Roman" w:hAnsi="Times New Roman" w:cs="Times New Roman"/>
          <w:sz w:val="28"/>
          <w:szCs w:val="28"/>
          <w:lang w:val="ky-KG"/>
        </w:rPr>
        <w:t xml:space="preserve">сунуштарды </w:t>
      </w:r>
      <w:r w:rsidRPr="002F1C7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D6E15">
        <w:rPr>
          <w:rFonts w:ascii="Times New Roman" w:hAnsi="Times New Roman" w:cs="Times New Roman"/>
          <w:sz w:val="28"/>
          <w:szCs w:val="28"/>
          <w:lang w:val="ky-KG"/>
        </w:rPr>
        <w:t>елтирет</w:t>
      </w:r>
      <w:r w:rsidR="00401912" w:rsidRPr="002F1C7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61317" w:rsidRPr="006F0CC9" w:rsidRDefault="001167D3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0CC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261317" w:rsidRPr="006F0CC9">
        <w:rPr>
          <w:rFonts w:ascii="Times New Roman" w:hAnsi="Times New Roman" w:cs="Times New Roman"/>
          <w:sz w:val="28"/>
          <w:szCs w:val="28"/>
          <w:lang w:val="ky-KG"/>
        </w:rPr>
        <w:t>Борбордун кызматтык милдеттер</w:t>
      </w:r>
      <w:r w:rsidR="005E796C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261317" w:rsidRPr="006F0CC9">
        <w:rPr>
          <w:rFonts w:ascii="Times New Roman" w:hAnsi="Times New Roman" w:cs="Times New Roman"/>
          <w:sz w:val="28"/>
          <w:szCs w:val="28"/>
          <w:lang w:val="ky-KG"/>
        </w:rPr>
        <w:t xml:space="preserve"> аткарууга күжүрмөн даярдыгын</w:t>
      </w:r>
      <w:r w:rsidR="001C7CA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C7CAA" w:rsidRPr="001C7C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7CAA">
        <w:rPr>
          <w:rFonts w:ascii="Times New Roman" w:hAnsi="Times New Roman" w:cs="Times New Roman"/>
          <w:sz w:val="28"/>
          <w:szCs w:val="28"/>
          <w:lang w:val="ky-KG"/>
        </w:rPr>
        <w:t>анын ичинде</w:t>
      </w:r>
      <w:r w:rsidR="001C7CAA" w:rsidRPr="006F0CC9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кырдаалдар</w:t>
      </w:r>
      <w:r w:rsidR="001C7CAA">
        <w:rPr>
          <w:rFonts w:ascii="Times New Roman" w:hAnsi="Times New Roman" w:cs="Times New Roman"/>
          <w:sz w:val="28"/>
          <w:szCs w:val="28"/>
          <w:lang w:val="ky-KG"/>
        </w:rPr>
        <w:t xml:space="preserve"> учурунда да </w:t>
      </w:r>
      <w:r w:rsidR="001C7CAA" w:rsidRPr="006F0CC9">
        <w:rPr>
          <w:rFonts w:ascii="Times New Roman" w:hAnsi="Times New Roman" w:cs="Times New Roman"/>
          <w:sz w:val="28"/>
          <w:szCs w:val="28"/>
          <w:lang w:val="ky-KG"/>
        </w:rPr>
        <w:t>күжүрмөн даярдыгын туруктуу</w:t>
      </w:r>
      <w:r w:rsidR="005E796C" w:rsidRPr="006F0C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796C">
        <w:rPr>
          <w:rFonts w:ascii="Times New Roman" w:hAnsi="Times New Roman" w:cs="Times New Roman"/>
          <w:sz w:val="28"/>
          <w:szCs w:val="28"/>
          <w:lang w:val="ky-KG"/>
        </w:rPr>
        <w:t>кармап турат</w:t>
      </w:r>
      <w:r w:rsidR="0024195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F4071" w:rsidRPr="004E2FE9" w:rsidRDefault="008F4071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E2FE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4E2FE9">
        <w:rPr>
          <w:rFonts w:ascii="Times New Roman" w:hAnsi="Times New Roman" w:cs="Times New Roman"/>
          <w:sz w:val="28"/>
          <w:szCs w:val="28"/>
          <w:lang w:val="ky-KG"/>
        </w:rPr>
        <w:t>окуу, илимий-изилдөө, материалдык-техникалык базаны чыңдоо жана өнүктүрүү, финансы-чарбалык ишти өркүндөтүү боюнча иш-чараларды уюштурат</w:t>
      </w:r>
      <w:r w:rsidR="00261317" w:rsidRPr="004E2FE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F4071" w:rsidRPr="00913CE4" w:rsidRDefault="003421C4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11B1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орбордун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кандидаттары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формалык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кийимди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>;</w:t>
      </w:r>
    </w:p>
    <w:p w:rsidR="008F4071" w:rsidRPr="00913CE4" w:rsidRDefault="00261317" w:rsidP="00D155B2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CE4">
        <w:rPr>
          <w:rFonts w:ascii="Times New Roman" w:hAnsi="Times New Roman" w:cs="Times New Roman"/>
          <w:sz w:val="28"/>
          <w:szCs w:val="28"/>
        </w:rPr>
        <w:t>-</w:t>
      </w:r>
      <w:r w:rsidR="00111B1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4071" w:rsidRPr="00913CE4">
        <w:rPr>
          <w:rFonts w:ascii="Times New Roman" w:hAnsi="Times New Roman" w:cs="Times New Roman"/>
          <w:sz w:val="28"/>
          <w:szCs w:val="28"/>
        </w:rPr>
        <w:t>башка</w:t>
      </w:r>
      <w:proofErr w:type="gram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укуктарды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071" w:rsidRPr="00913CE4">
        <w:rPr>
          <w:rFonts w:ascii="Times New Roman" w:hAnsi="Times New Roman" w:cs="Times New Roman"/>
          <w:sz w:val="28"/>
          <w:szCs w:val="28"/>
        </w:rPr>
        <w:t>ашырат</w:t>
      </w:r>
      <w:proofErr w:type="spellEnd"/>
      <w:r w:rsidR="008F4071" w:rsidRPr="00913CE4">
        <w:rPr>
          <w:rFonts w:ascii="Times New Roman" w:hAnsi="Times New Roman" w:cs="Times New Roman"/>
          <w:sz w:val="28"/>
          <w:szCs w:val="28"/>
        </w:rPr>
        <w:t>.</w:t>
      </w:r>
    </w:p>
    <w:p w:rsidR="008F4071" w:rsidRPr="00913CE4" w:rsidRDefault="008F4071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29.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Борбордун окуу, методикалык, тарбиялык, чарбалык жана башка багыттагы ишин түздөн-түз жетектөөнү</w:t>
      </w:r>
      <w:r w:rsidR="002419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Борбордун начальниги бекиткен функционалдык милдеттерине ылайык</w:t>
      </w:r>
      <w:r w:rsidR="002419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Борбордун начальнигинин орун басарлары ишке ашырат.</w:t>
      </w:r>
    </w:p>
    <w:p w:rsidR="008F4071" w:rsidRPr="00913CE4" w:rsidRDefault="008F4071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30.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Борборду башкаруунун коллегиялуу жана демократиялык түрлөрүн өнүктүрүү, Борбордо квалификациялуу адистерди даярдоо жана тарбиялоодо жогорку натыйжаларга жетүү үчүн окутуучулардын, кызматкерлердин, талапкерлердин жана коомдук уюмдардын жамааттарынын күч-аракеттерин </w:t>
      </w:r>
      <w:r w:rsidR="003421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бириктирүү максатында</w:t>
      </w:r>
      <w:r w:rsidR="00C06F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3421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Борбордо П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едагогикалык кеңеш түзүлөт. Педагогикалык кеңештин ишинин негизги багыты, анын ыйгарым укугу, өкүлчүлүк курамы жана ченеми, ошондой эле иштөө регламенти Борбор тарабынан иштелип чыгат жана </w:t>
      </w:r>
      <w:r w:rsidR="00BD6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Борбордун начальниги тарабынан бекитилет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F4071" w:rsidRPr="00913CE4" w:rsidRDefault="008F4071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31.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Окуу-методикал</w:t>
      </w:r>
      <w:r w:rsidR="003421C4">
        <w:rPr>
          <w:rFonts w:ascii="Times New Roman" w:hAnsi="Times New Roman" w:cs="Times New Roman"/>
          <w:sz w:val="28"/>
          <w:szCs w:val="28"/>
          <w:lang w:val="ky-KG"/>
        </w:rPr>
        <w:t>ык иштерди координациялоо үчүн Б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орбордо окуу</w:t>
      </w:r>
      <w:r w:rsidR="00E671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-методикалык кеңеш түзүлөт.</w:t>
      </w:r>
    </w:p>
    <w:p w:rsidR="00F04F5A" w:rsidRPr="00913CE4" w:rsidRDefault="00663C90" w:rsidP="00D155B2">
      <w:pPr>
        <w:widowControl w:val="0"/>
        <w:shd w:val="clear" w:color="auto" w:fill="FFFFFF"/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32.</w:t>
      </w:r>
      <w:r w:rsidR="00111B1F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BF5BB7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Борбордун ɵздүк курамынын</w:t>
      </w:r>
      <w:r w:rsidR="00FA0C2F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окуу-методикалык, маданий-тарбиялык,</w:t>
      </w:r>
      <w:r w:rsidR="00FA0C2F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илим</w:t>
      </w:r>
      <w:r w:rsidR="005405F4"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="00FA0C2F" w:rsidRPr="00913CE4">
        <w:rPr>
          <w:rFonts w:ascii="Times New Roman" w:hAnsi="Times New Roman" w:cs="Times New Roman"/>
          <w:sz w:val="28"/>
          <w:szCs w:val="28"/>
          <w:lang w:val="ky-KG"/>
        </w:rPr>
        <w:t>-изилдөө иши</w:t>
      </w:r>
      <w:r w:rsidR="00BF5BB7" w:rsidRPr="00913CE4">
        <w:rPr>
          <w:rFonts w:ascii="Times New Roman" w:hAnsi="Times New Roman" w:cs="Times New Roman"/>
          <w:sz w:val="28"/>
          <w:szCs w:val="28"/>
          <w:lang w:val="ky-KG"/>
        </w:rPr>
        <w:t>, илимий –</w:t>
      </w:r>
      <w:r w:rsidR="00E671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5BB7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маалыматтык </w:t>
      </w:r>
      <w:r w:rsidR="00FA0C2F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спорттук-массалык иштерди </w:t>
      </w:r>
      <w:r w:rsidR="00F04F5A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жогорулатуу жана өркүндөтүү </w:t>
      </w:r>
      <w:r w:rsidR="00CA7F2F" w:rsidRPr="00913CE4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C06F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04F5A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720D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F04F5A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түрдүү социалдык-тиричилик маселелерди чечүү </w:t>
      </w:r>
      <w:r w:rsidR="000872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максатында </w:t>
      </w:r>
      <w:r w:rsidR="00CA7F2F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</w:t>
      </w:r>
      <w:r w:rsidR="000872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CA7F2F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864C9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илимий, спорттук, ыктыярдуу жана башка </w:t>
      </w:r>
      <w:r w:rsidR="00111B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коомдук уюмдар түзүлүшү мүмкүн.</w:t>
      </w:r>
    </w:p>
    <w:p w:rsidR="00A864C9" w:rsidRPr="00913CE4" w:rsidRDefault="00A864C9" w:rsidP="00D155B2">
      <w:pPr>
        <w:widowControl w:val="0"/>
        <w:shd w:val="clear" w:color="auto" w:fill="FFFFFF"/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F4071" w:rsidRPr="00913CE4" w:rsidRDefault="00F42514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9. Борбордун </w:t>
      </w:r>
      <w:r w:rsidR="004B09DD" w:rsidRPr="00913CE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каржы</w:t>
      </w:r>
      <w:r w:rsidRPr="00913CE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-чарбалык иштери</w:t>
      </w:r>
    </w:p>
    <w:p w:rsidR="00A864C9" w:rsidRPr="00111B1F" w:rsidRDefault="00A864C9" w:rsidP="00111B1F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F42514" w:rsidRPr="00913CE4" w:rsidRDefault="00E459FA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hAnsi="Times New Roman" w:cs="Times New Roman"/>
          <w:sz w:val="28"/>
          <w:szCs w:val="28"/>
          <w:lang w:val="ky-KG"/>
        </w:rPr>
        <w:t>33.</w:t>
      </w:r>
      <w:r w:rsidR="00FE5A09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913CE4">
        <w:rPr>
          <w:rFonts w:ascii="Times New Roman" w:hAnsi="Times New Roman" w:cs="Times New Roman"/>
          <w:sz w:val="28"/>
          <w:szCs w:val="28"/>
          <w:lang w:val="ky-KG"/>
        </w:rPr>
        <w:t>Борборду карж</w:t>
      </w:r>
      <w:r w:rsidR="00F42514" w:rsidRPr="00913CE4">
        <w:rPr>
          <w:rFonts w:ascii="Times New Roman" w:hAnsi="Times New Roman" w:cs="Times New Roman"/>
          <w:sz w:val="28"/>
          <w:szCs w:val="28"/>
          <w:lang w:val="ky-KG"/>
        </w:rPr>
        <w:t>ылоо жана материалдык-техникалык</w:t>
      </w:r>
      <w:r w:rsidR="004B09DD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2514" w:rsidRPr="00913CE4">
        <w:rPr>
          <w:rFonts w:ascii="Times New Roman" w:hAnsi="Times New Roman" w:cs="Times New Roman"/>
          <w:sz w:val="28"/>
          <w:szCs w:val="28"/>
          <w:lang w:val="ky-KG"/>
        </w:rPr>
        <w:t>жактан камсыз кылуу Кыргыз Республикасынын Бюджеттик классификациясына ылайык республикалык бюджеттин караж</w:t>
      </w:r>
      <w:r w:rsidR="00C45471">
        <w:rPr>
          <w:rFonts w:ascii="Times New Roman" w:hAnsi="Times New Roman" w:cs="Times New Roman"/>
          <w:sz w:val="28"/>
          <w:szCs w:val="28"/>
          <w:lang w:val="ky-KG"/>
        </w:rPr>
        <w:t>аттарынын эсебинен камсыздалат</w:t>
      </w:r>
      <w:r w:rsidR="00F42514" w:rsidRPr="00913CE4">
        <w:rPr>
          <w:rFonts w:ascii="Times New Roman" w:hAnsi="Times New Roman" w:cs="Times New Roman"/>
          <w:sz w:val="28"/>
          <w:szCs w:val="28"/>
          <w:lang w:val="ky-KG"/>
        </w:rPr>
        <w:t xml:space="preserve"> жана ɵз алдынча балансы менен Кыргыз Республикасынын Финансы министрлигинин аймактык башкармалыгында бюджеттик жана атайын эсептери бар.</w:t>
      </w:r>
    </w:p>
    <w:p w:rsidR="00F42514" w:rsidRPr="00913CE4" w:rsidRDefault="00F42514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34.</w:t>
      </w:r>
      <w:r w:rsidR="00FE5A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 зарыл болгон учурларда мыйзамда белгиленген тартипте бюджеттен тышкары (атайын) каражаттарды тартууга укуктуу.</w:t>
      </w:r>
    </w:p>
    <w:p w:rsidR="00F42514" w:rsidRDefault="00FE5A09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35. </w:t>
      </w:r>
      <w:r w:rsidR="00F42514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 өзүнүн материалдык базасын, о</w:t>
      </w:r>
      <w:r w:rsidR="007209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шондой </w:t>
      </w:r>
      <w:r w:rsidR="00313D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өздүк курам </w:t>
      </w:r>
      <w:r w:rsidR="00F42514" w:rsidRPr="00913C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 социалдык шарттарды чыңдоо максатында уюмдар жана мекемелер менен өз ара пайдалуу байланыштарды түзөт жана өнүктүрөт.</w:t>
      </w:r>
    </w:p>
    <w:p w:rsidR="00FE5A09" w:rsidRDefault="00FE5A09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E5A09" w:rsidRDefault="00FE5A09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E5A09" w:rsidRDefault="00FE5A09" w:rsidP="00D155B2">
      <w:pPr>
        <w:widowControl w:val="0"/>
        <w:shd w:val="clear" w:color="auto" w:fill="FFFFFF"/>
        <w:tabs>
          <w:tab w:val="left" w:pos="142"/>
        </w:tabs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FE5A09" w:rsidSect="00D155B2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8ED" w:rsidRDefault="005B18ED" w:rsidP="00F953B2">
      <w:pPr>
        <w:spacing w:after="0" w:line="240" w:lineRule="auto"/>
      </w:pPr>
      <w:r>
        <w:separator/>
      </w:r>
    </w:p>
  </w:endnote>
  <w:endnote w:type="continuationSeparator" w:id="0">
    <w:p w:rsidR="005B18ED" w:rsidRDefault="005B18ED" w:rsidP="00F95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3B2" w:rsidRPr="00620760" w:rsidRDefault="00F953B2" w:rsidP="00F953B2">
    <w:pPr>
      <w:pStyle w:val="a8"/>
      <w:rPr>
        <w:lang w:val="en-US"/>
      </w:rPr>
    </w:pPr>
  </w:p>
  <w:p w:rsidR="00F953B2" w:rsidRDefault="0039127D" w:rsidP="00F953B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k-KZ"/>
      </w:rPr>
    </w:pPr>
    <w:r>
      <w:rPr>
        <w:rFonts w:ascii="Times New Roman" w:eastAsia="Calibri" w:hAnsi="Times New Roman" w:cs="Times New Roman"/>
        <w:sz w:val="24"/>
        <w:szCs w:val="24"/>
        <w:lang w:val="en-US"/>
      </w:rPr>
      <w:tab/>
    </w:r>
    <w:proofErr w:type="spellStart"/>
    <w:r w:rsidR="00F953B2" w:rsidRPr="009A49E4">
      <w:rPr>
        <w:rFonts w:ascii="Times New Roman" w:eastAsia="Calibri" w:hAnsi="Times New Roman" w:cs="Times New Roman"/>
        <w:sz w:val="24"/>
        <w:szCs w:val="24"/>
      </w:rPr>
      <w:t>КРнын</w:t>
    </w:r>
    <w:proofErr w:type="spellEnd"/>
    <w:r w:rsidR="00F953B2" w:rsidRPr="009A49E4">
      <w:rPr>
        <w:rFonts w:ascii="Times New Roman" w:eastAsia="Calibri" w:hAnsi="Times New Roman" w:cs="Times New Roman"/>
        <w:sz w:val="24"/>
        <w:szCs w:val="24"/>
        <w:lang w:val="ky-KG"/>
      </w:rPr>
      <w:t xml:space="preserve"> Ички иштер министри </w:t>
    </w:r>
    <w:r w:rsidR="00F953B2" w:rsidRPr="009A49E4">
      <w:rPr>
        <w:rFonts w:ascii="Times New Roman" w:eastAsia="Calibri" w:hAnsi="Times New Roman" w:cs="Times New Roman"/>
        <w:sz w:val="24"/>
        <w:szCs w:val="24"/>
      </w:rPr>
      <w:t xml:space="preserve">________К. </w:t>
    </w:r>
    <w:proofErr w:type="spellStart"/>
    <w:r w:rsidR="00F953B2" w:rsidRPr="009A49E4">
      <w:rPr>
        <w:rFonts w:ascii="Times New Roman" w:eastAsia="Calibri" w:hAnsi="Times New Roman" w:cs="Times New Roman"/>
        <w:sz w:val="24"/>
        <w:szCs w:val="24"/>
      </w:rPr>
      <w:t>Джунушалиев</w:t>
    </w:r>
    <w:proofErr w:type="spellEnd"/>
    <w:r w:rsidR="00F953B2" w:rsidRPr="009A49E4">
      <w:rPr>
        <w:rFonts w:ascii="Times New Roman" w:eastAsia="Calibri" w:hAnsi="Times New Roman" w:cs="Times New Roman"/>
        <w:sz w:val="24"/>
        <w:szCs w:val="24"/>
      </w:rPr>
      <w:t xml:space="preserve"> «___»___2019</w:t>
    </w:r>
    <w:r w:rsidR="00F953B2" w:rsidRPr="009A49E4">
      <w:rPr>
        <w:rFonts w:ascii="Times New Roman" w:eastAsia="Calibri" w:hAnsi="Times New Roman" w:cs="Times New Roman"/>
        <w:sz w:val="24"/>
        <w:szCs w:val="24"/>
        <w:lang w:val="ky-KG"/>
      </w:rPr>
      <w:t>-ж</w:t>
    </w:r>
    <w:r w:rsidR="00F953B2" w:rsidRPr="009A49E4">
      <w:rPr>
        <w:rFonts w:ascii="Times New Roman" w:eastAsia="Calibri" w:hAnsi="Times New Roman" w:cs="Times New Roman"/>
        <w:sz w:val="24"/>
        <w:szCs w:val="24"/>
      </w:rPr>
      <w:t>.</w:t>
    </w:r>
  </w:p>
  <w:p w:rsidR="00313D77" w:rsidRPr="009A49E4" w:rsidRDefault="00313D77" w:rsidP="00F953B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k-KZ"/>
      </w:rPr>
    </w:pPr>
  </w:p>
  <w:p w:rsidR="00F953B2" w:rsidRPr="009A49E4" w:rsidRDefault="0039127D" w:rsidP="00F953B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</w:rPr>
    </w:pPr>
    <w:r w:rsidRPr="00640916">
      <w:rPr>
        <w:rFonts w:ascii="Times New Roman" w:eastAsia="Calibri" w:hAnsi="Times New Roman" w:cs="Times New Roman"/>
        <w:sz w:val="24"/>
        <w:szCs w:val="24"/>
      </w:rPr>
      <w:tab/>
    </w:r>
    <w:r w:rsidR="00F953B2" w:rsidRPr="009A49E4">
      <w:rPr>
        <w:rFonts w:ascii="Times New Roman" w:eastAsia="Calibri" w:hAnsi="Times New Roman" w:cs="Times New Roman"/>
        <w:sz w:val="24"/>
        <w:szCs w:val="24"/>
        <w:lang w:val="kk-KZ"/>
      </w:rPr>
      <w:t xml:space="preserve">ИИМдин УКЭКБдин начальниги </w:t>
    </w:r>
    <w:r w:rsidR="00F953B2" w:rsidRPr="009A49E4">
      <w:rPr>
        <w:rFonts w:ascii="Times New Roman" w:eastAsia="Calibri" w:hAnsi="Times New Roman" w:cs="Times New Roman"/>
        <w:sz w:val="24"/>
        <w:szCs w:val="24"/>
      </w:rPr>
      <w:t xml:space="preserve">_______Н. </w:t>
    </w:r>
    <w:proofErr w:type="spellStart"/>
    <w:r w:rsidR="00F953B2" w:rsidRPr="009A49E4">
      <w:rPr>
        <w:rFonts w:ascii="Times New Roman" w:eastAsia="Calibri" w:hAnsi="Times New Roman" w:cs="Times New Roman"/>
        <w:sz w:val="24"/>
        <w:szCs w:val="24"/>
      </w:rPr>
      <w:t>Жангабылов</w:t>
    </w:r>
    <w:proofErr w:type="spellEnd"/>
    <w:r w:rsidR="00F953B2" w:rsidRPr="009A49E4">
      <w:rPr>
        <w:rFonts w:ascii="Times New Roman" w:eastAsia="Calibri" w:hAnsi="Times New Roman" w:cs="Times New Roman"/>
        <w:sz w:val="24"/>
        <w:szCs w:val="24"/>
      </w:rPr>
      <w:t xml:space="preserve"> «___»___2019</w:t>
    </w:r>
    <w:r w:rsidR="00F953B2" w:rsidRPr="009A49E4">
      <w:rPr>
        <w:rFonts w:ascii="Times New Roman" w:eastAsia="Calibri" w:hAnsi="Times New Roman" w:cs="Times New Roman"/>
        <w:sz w:val="24"/>
        <w:szCs w:val="24"/>
        <w:lang w:val="ky-KG"/>
      </w:rPr>
      <w:t>-ж</w:t>
    </w:r>
    <w:r w:rsidR="00F953B2" w:rsidRPr="009A49E4">
      <w:rPr>
        <w:rFonts w:ascii="Times New Roman" w:eastAsia="Calibri" w:hAnsi="Times New Roman" w:cs="Times New Roman"/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8ED" w:rsidRDefault="005B18ED" w:rsidP="00F953B2">
      <w:pPr>
        <w:spacing w:after="0" w:line="240" w:lineRule="auto"/>
      </w:pPr>
      <w:r>
        <w:separator/>
      </w:r>
    </w:p>
  </w:footnote>
  <w:footnote w:type="continuationSeparator" w:id="0">
    <w:p w:rsidR="005B18ED" w:rsidRDefault="005B18ED" w:rsidP="00F953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50"/>
    <w:rsid w:val="0002067C"/>
    <w:rsid w:val="00054A73"/>
    <w:rsid w:val="00060BB2"/>
    <w:rsid w:val="00075262"/>
    <w:rsid w:val="0008720D"/>
    <w:rsid w:val="000A6060"/>
    <w:rsid w:val="000B59ED"/>
    <w:rsid w:val="000D2A4E"/>
    <w:rsid w:val="000D603C"/>
    <w:rsid w:val="000E6E5F"/>
    <w:rsid w:val="000F16E7"/>
    <w:rsid w:val="0010525B"/>
    <w:rsid w:val="001057AF"/>
    <w:rsid w:val="00107D15"/>
    <w:rsid w:val="00111ADC"/>
    <w:rsid w:val="00111B1F"/>
    <w:rsid w:val="001167D3"/>
    <w:rsid w:val="00125EC2"/>
    <w:rsid w:val="001342A4"/>
    <w:rsid w:val="00141759"/>
    <w:rsid w:val="00144AA2"/>
    <w:rsid w:val="0015341F"/>
    <w:rsid w:val="0015788B"/>
    <w:rsid w:val="0016114D"/>
    <w:rsid w:val="00162206"/>
    <w:rsid w:val="001937A2"/>
    <w:rsid w:val="00194F7F"/>
    <w:rsid w:val="001A2D95"/>
    <w:rsid w:val="001A2FA2"/>
    <w:rsid w:val="001A580A"/>
    <w:rsid w:val="001B4DE9"/>
    <w:rsid w:val="001C397E"/>
    <w:rsid w:val="001C759C"/>
    <w:rsid w:val="001C7CAA"/>
    <w:rsid w:val="001D09F9"/>
    <w:rsid w:val="001F1994"/>
    <w:rsid w:val="001F233F"/>
    <w:rsid w:val="002058AD"/>
    <w:rsid w:val="00234CC1"/>
    <w:rsid w:val="0024195F"/>
    <w:rsid w:val="00261317"/>
    <w:rsid w:val="002630F4"/>
    <w:rsid w:val="0027439C"/>
    <w:rsid w:val="00283115"/>
    <w:rsid w:val="002A3A5C"/>
    <w:rsid w:val="002B4FF4"/>
    <w:rsid w:val="002B535F"/>
    <w:rsid w:val="002C1A23"/>
    <w:rsid w:val="002C292C"/>
    <w:rsid w:val="002C2D90"/>
    <w:rsid w:val="002C7B69"/>
    <w:rsid w:val="002F1C71"/>
    <w:rsid w:val="002F5241"/>
    <w:rsid w:val="002F7888"/>
    <w:rsid w:val="002F7A98"/>
    <w:rsid w:val="00306E6D"/>
    <w:rsid w:val="00313D77"/>
    <w:rsid w:val="00313D7C"/>
    <w:rsid w:val="00317A2C"/>
    <w:rsid w:val="0032771F"/>
    <w:rsid w:val="0033554D"/>
    <w:rsid w:val="003421C4"/>
    <w:rsid w:val="00345CDC"/>
    <w:rsid w:val="00353B4E"/>
    <w:rsid w:val="00373C76"/>
    <w:rsid w:val="00375BA2"/>
    <w:rsid w:val="0039127D"/>
    <w:rsid w:val="003A2419"/>
    <w:rsid w:val="003C3931"/>
    <w:rsid w:val="003D1F87"/>
    <w:rsid w:val="003D2A2D"/>
    <w:rsid w:val="003E3B46"/>
    <w:rsid w:val="003E60C4"/>
    <w:rsid w:val="00401912"/>
    <w:rsid w:val="00410875"/>
    <w:rsid w:val="004170E7"/>
    <w:rsid w:val="0043153C"/>
    <w:rsid w:val="00461665"/>
    <w:rsid w:val="004A6D43"/>
    <w:rsid w:val="004B09DD"/>
    <w:rsid w:val="004D046E"/>
    <w:rsid w:val="004E045E"/>
    <w:rsid w:val="004E2FE9"/>
    <w:rsid w:val="0050069C"/>
    <w:rsid w:val="00517E1E"/>
    <w:rsid w:val="005405F4"/>
    <w:rsid w:val="005416D9"/>
    <w:rsid w:val="00550F3C"/>
    <w:rsid w:val="005853E1"/>
    <w:rsid w:val="005A3CB9"/>
    <w:rsid w:val="005A655D"/>
    <w:rsid w:val="005A71D6"/>
    <w:rsid w:val="005A7363"/>
    <w:rsid w:val="005B18ED"/>
    <w:rsid w:val="005E5929"/>
    <w:rsid w:val="005E796C"/>
    <w:rsid w:val="005F2C48"/>
    <w:rsid w:val="0061077D"/>
    <w:rsid w:val="00640916"/>
    <w:rsid w:val="006565D1"/>
    <w:rsid w:val="00663C90"/>
    <w:rsid w:val="00667CBE"/>
    <w:rsid w:val="0068325C"/>
    <w:rsid w:val="006A7B0D"/>
    <w:rsid w:val="006C6A6C"/>
    <w:rsid w:val="006F0CC9"/>
    <w:rsid w:val="00701B00"/>
    <w:rsid w:val="00703D9F"/>
    <w:rsid w:val="00720996"/>
    <w:rsid w:val="00732AA9"/>
    <w:rsid w:val="00733BEC"/>
    <w:rsid w:val="007346FB"/>
    <w:rsid w:val="00755C8F"/>
    <w:rsid w:val="0077545D"/>
    <w:rsid w:val="0078070E"/>
    <w:rsid w:val="00781E80"/>
    <w:rsid w:val="00787D4A"/>
    <w:rsid w:val="007A1DE4"/>
    <w:rsid w:val="007C0620"/>
    <w:rsid w:val="007C3896"/>
    <w:rsid w:val="007D5A8E"/>
    <w:rsid w:val="007D6CF6"/>
    <w:rsid w:val="007E0130"/>
    <w:rsid w:val="00803323"/>
    <w:rsid w:val="008066E3"/>
    <w:rsid w:val="00813BD5"/>
    <w:rsid w:val="00824603"/>
    <w:rsid w:val="00857A3B"/>
    <w:rsid w:val="00881A8B"/>
    <w:rsid w:val="008E7E5E"/>
    <w:rsid w:val="008F4071"/>
    <w:rsid w:val="00913CE4"/>
    <w:rsid w:val="00937325"/>
    <w:rsid w:val="00962CBB"/>
    <w:rsid w:val="00993955"/>
    <w:rsid w:val="009A4655"/>
    <w:rsid w:val="009A49E4"/>
    <w:rsid w:val="009C0C8A"/>
    <w:rsid w:val="00A344DB"/>
    <w:rsid w:val="00A51C1E"/>
    <w:rsid w:val="00A619D0"/>
    <w:rsid w:val="00A61B47"/>
    <w:rsid w:val="00A7083C"/>
    <w:rsid w:val="00A730A6"/>
    <w:rsid w:val="00A864C9"/>
    <w:rsid w:val="00AB415A"/>
    <w:rsid w:val="00AD1CDB"/>
    <w:rsid w:val="00AE364B"/>
    <w:rsid w:val="00AE6C39"/>
    <w:rsid w:val="00B00E7C"/>
    <w:rsid w:val="00B4484F"/>
    <w:rsid w:val="00B63C02"/>
    <w:rsid w:val="00B80742"/>
    <w:rsid w:val="00B9295B"/>
    <w:rsid w:val="00BA17DB"/>
    <w:rsid w:val="00BA7350"/>
    <w:rsid w:val="00BD6E15"/>
    <w:rsid w:val="00BF1C46"/>
    <w:rsid w:val="00BF5BB7"/>
    <w:rsid w:val="00BF6FFF"/>
    <w:rsid w:val="00C014A7"/>
    <w:rsid w:val="00C06F35"/>
    <w:rsid w:val="00C171EF"/>
    <w:rsid w:val="00C45471"/>
    <w:rsid w:val="00C527CB"/>
    <w:rsid w:val="00CA7610"/>
    <w:rsid w:val="00CA7F2F"/>
    <w:rsid w:val="00CB5E26"/>
    <w:rsid w:val="00CD5DD7"/>
    <w:rsid w:val="00D057AE"/>
    <w:rsid w:val="00D155B2"/>
    <w:rsid w:val="00D17E63"/>
    <w:rsid w:val="00D34E23"/>
    <w:rsid w:val="00D42E1C"/>
    <w:rsid w:val="00D45356"/>
    <w:rsid w:val="00D5090D"/>
    <w:rsid w:val="00D63261"/>
    <w:rsid w:val="00D64CE6"/>
    <w:rsid w:val="00D67B4E"/>
    <w:rsid w:val="00D7523F"/>
    <w:rsid w:val="00D91B60"/>
    <w:rsid w:val="00DA206F"/>
    <w:rsid w:val="00DA43FD"/>
    <w:rsid w:val="00DC4D7E"/>
    <w:rsid w:val="00DD5404"/>
    <w:rsid w:val="00DE2004"/>
    <w:rsid w:val="00E03DA7"/>
    <w:rsid w:val="00E04D89"/>
    <w:rsid w:val="00E155C4"/>
    <w:rsid w:val="00E30451"/>
    <w:rsid w:val="00E459FA"/>
    <w:rsid w:val="00E568DC"/>
    <w:rsid w:val="00E67159"/>
    <w:rsid w:val="00E74E8F"/>
    <w:rsid w:val="00E81D88"/>
    <w:rsid w:val="00E8357E"/>
    <w:rsid w:val="00EA3C48"/>
    <w:rsid w:val="00EA6193"/>
    <w:rsid w:val="00EC3ED8"/>
    <w:rsid w:val="00EF1766"/>
    <w:rsid w:val="00F04F5A"/>
    <w:rsid w:val="00F16C6B"/>
    <w:rsid w:val="00F3389B"/>
    <w:rsid w:val="00F342B5"/>
    <w:rsid w:val="00F42514"/>
    <w:rsid w:val="00F528BF"/>
    <w:rsid w:val="00F81D30"/>
    <w:rsid w:val="00F91EA1"/>
    <w:rsid w:val="00F953B2"/>
    <w:rsid w:val="00FA095B"/>
    <w:rsid w:val="00FA0C2F"/>
    <w:rsid w:val="00FB59E6"/>
    <w:rsid w:val="00FE00A4"/>
    <w:rsid w:val="00FE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C4"/>
  </w:style>
  <w:style w:type="paragraph" w:styleId="2">
    <w:name w:val="heading 2"/>
    <w:basedOn w:val="a"/>
    <w:next w:val="a"/>
    <w:link w:val="20"/>
    <w:uiPriority w:val="9"/>
    <w:unhideWhenUsed/>
    <w:qFormat/>
    <w:rsid w:val="001B4D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5262"/>
  </w:style>
  <w:style w:type="character" w:customStyle="1" w:styleId="20">
    <w:name w:val="Заголовок 2 Знак"/>
    <w:basedOn w:val="a0"/>
    <w:link w:val="2"/>
    <w:uiPriority w:val="9"/>
    <w:rsid w:val="001B4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03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D9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55B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9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53B2"/>
  </w:style>
  <w:style w:type="paragraph" w:styleId="a8">
    <w:name w:val="footer"/>
    <w:basedOn w:val="a"/>
    <w:link w:val="a9"/>
    <w:uiPriority w:val="99"/>
    <w:unhideWhenUsed/>
    <w:rsid w:val="00F9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5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C4"/>
  </w:style>
  <w:style w:type="paragraph" w:styleId="2">
    <w:name w:val="heading 2"/>
    <w:basedOn w:val="a"/>
    <w:next w:val="a"/>
    <w:link w:val="20"/>
    <w:uiPriority w:val="9"/>
    <w:unhideWhenUsed/>
    <w:qFormat/>
    <w:rsid w:val="001B4D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5262"/>
  </w:style>
  <w:style w:type="character" w:customStyle="1" w:styleId="20">
    <w:name w:val="Заголовок 2 Знак"/>
    <w:basedOn w:val="a0"/>
    <w:link w:val="2"/>
    <w:uiPriority w:val="9"/>
    <w:rsid w:val="001B4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03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D9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55B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9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53B2"/>
  </w:style>
  <w:style w:type="paragraph" w:styleId="a8">
    <w:name w:val="footer"/>
    <w:basedOn w:val="a"/>
    <w:link w:val="a9"/>
    <w:uiPriority w:val="99"/>
    <w:unhideWhenUsed/>
    <w:rsid w:val="00F9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5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8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73909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0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79480">
                      <w:marLeft w:val="0"/>
                      <w:marRight w:val="5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5157">
                      <w:marLeft w:val="150"/>
                      <w:marRight w:val="300"/>
                      <w:marTop w:val="1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35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89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83414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597711728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5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1159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8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19199">
                      <w:marLeft w:val="0"/>
                      <w:marRight w:val="5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905798">
                      <w:marLeft w:val="150"/>
                      <w:marRight w:val="300"/>
                      <w:marTop w:val="1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3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9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5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2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9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8767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9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9633">
                      <w:marLeft w:val="0"/>
                      <w:marRight w:val="5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911973">
                      <w:marLeft w:val="150"/>
                      <w:marRight w:val="300"/>
                      <w:marTop w:val="1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8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5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0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4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42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8661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3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1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6582">
                      <w:marLeft w:val="0"/>
                      <w:marRight w:val="5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831253">
                      <w:marLeft w:val="150"/>
                      <w:marRight w:val="300"/>
                      <w:marTop w:val="1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3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2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1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9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3000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1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09528">
                      <w:marLeft w:val="0"/>
                      <w:marRight w:val="5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50924">
                      <w:marLeft w:val="150"/>
                      <w:marRight w:val="300"/>
                      <w:marTop w:val="1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4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6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7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97486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5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11729">
                      <w:marLeft w:val="0"/>
                      <w:marRight w:val="5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617963">
                      <w:marLeft w:val="150"/>
                      <w:marRight w:val="300"/>
                      <w:marTop w:val="1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9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04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8451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713777007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7E95D-0932-460F-BDB1-CC34A7B6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7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Aijan</dc:creator>
  <cp:keywords/>
  <dc:description/>
  <cp:lastModifiedBy>Динара</cp:lastModifiedBy>
  <cp:revision>115</cp:revision>
  <cp:lastPrinted>2019-11-24T17:15:00Z</cp:lastPrinted>
  <dcterms:created xsi:type="dcterms:W3CDTF">2019-11-13T03:46:00Z</dcterms:created>
  <dcterms:modified xsi:type="dcterms:W3CDTF">2019-11-28T12:55:00Z</dcterms:modified>
</cp:coreProperties>
</file>